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65" w:rsidRDefault="00224AD7" w:rsidP="00327665">
      <w:pPr>
        <w:spacing w:after="0"/>
      </w:pPr>
      <w:r>
        <w:t>N</w:t>
      </w:r>
      <w:r w:rsidR="00327665">
        <w:t>ame_______________________________________________________________________________ Period____ Date__________</w:t>
      </w:r>
    </w:p>
    <w:p w:rsidR="00327665" w:rsidRPr="00327665" w:rsidRDefault="00327665" w:rsidP="00327665">
      <w:pPr>
        <w:spacing w:after="0"/>
        <w:rPr>
          <w:sz w:val="16"/>
          <w:szCs w:val="16"/>
        </w:rPr>
      </w:pPr>
      <w:r>
        <w:tab/>
      </w:r>
      <w:r>
        <w:tab/>
      </w:r>
      <w:r w:rsidRPr="00327665">
        <w:rPr>
          <w:sz w:val="16"/>
          <w:szCs w:val="16"/>
        </w:rPr>
        <w:t>(First)</w:t>
      </w:r>
      <w:r w:rsidRPr="00327665">
        <w:rPr>
          <w:sz w:val="16"/>
          <w:szCs w:val="16"/>
        </w:rPr>
        <w:tab/>
      </w:r>
      <w:r w:rsidRPr="00327665">
        <w:rPr>
          <w:sz w:val="16"/>
          <w:szCs w:val="16"/>
        </w:rPr>
        <w:tab/>
      </w:r>
      <w:r w:rsidRPr="00327665">
        <w:rPr>
          <w:sz w:val="16"/>
          <w:szCs w:val="16"/>
        </w:rPr>
        <w:tab/>
      </w:r>
      <w:r w:rsidRPr="00327665">
        <w:rPr>
          <w:sz w:val="16"/>
          <w:szCs w:val="16"/>
        </w:rPr>
        <w:tab/>
      </w:r>
      <w:r w:rsidRPr="00327665">
        <w:rPr>
          <w:sz w:val="16"/>
          <w:szCs w:val="16"/>
        </w:rPr>
        <w:tab/>
        <w:t>(Last)</w:t>
      </w:r>
    </w:p>
    <w:p w:rsidR="00327665" w:rsidRPr="008530AE" w:rsidRDefault="00327665" w:rsidP="00327665">
      <w:pPr>
        <w:spacing w:after="0"/>
        <w:jc w:val="center"/>
        <w:rPr>
          <w:b/>
          <w:sz w:val="24"/>
          <w:szCs w:val="24"/>
        </w:rPr>
      </w:pPr>
      <w:r w:rsidRPr="008530AE">
        <w:rPr>
          <w:b/>
          <w:sz w:val="24"/>
          <w:szCs w:val="24"/>
        </w:rPr>
        <w:t xml:space="preserve">Power Notes- Chapter </w:t>
      </w:r>
      <w:r w:rsidR="00224AD7">
        <w:rPr>
          <w:b/>
          <w:sz w:val="24"/>
          <w:szCs w:val="24"/>
        </w:rPr>
        <w:t>6</w:t>
      </w:r>
      <w:r w:rsidRPr="008530AE">
        <w:rPr>
          <w:b/>
          <w:sz w:val="24"/>
          <w:szCs w:val="24"/>
        </w:rPr>
        <w:t xml:space="preserve"> </w:t>
      </w:r>
      <w:r w:rsidR="008C5D04">
        <w:rPr>
          <w:b/>
          <w:sz w:val="24"/>
          <w:szCs w:val="24"/>
        </w:rPr>
        <w:t xml:space="preserve">Eurasian </w:t>
      </w:r>
      <w:r w:rsidR="00224AD7">
        <w:rPr>
          <w:b/>
          <w:sz w:val="24"/>
          <w:szCs w:val="24"/>
        </w:rPr>
        <w:t>Social Hierarchies</w:t>
      </w:r>
      <w:r w:rsidR="008C5D04">
        <w:rPr>
          <w:b/>
          <w:sz w:val="24"/>
          <w:szCs w:val="24"/>
        </w:rPr>
        <w:t>, 500 B.C.E. – 500 C.E.</w:t>
      </w:r>
    </w:p>
    <w:p w:rsidR="00327665" w:rsidRDefault="00327665" w:rsidP="00327665">
      <w:pPr>
        <w:spacing w:after="0"/>
      </w:pPr>
      <w:r>
        <w:t xml:space="preserve">Directions: Complete the map below by </w:t>
      </w:r>
      <w:r w:rsidRPr="00327665">
        <w:rPr>
          <w:u w:val="single"/>
        </w:rPr>
        <w:t>coloring</w:t>
      </w:r>
      <w:r>
        <w:t xml:space="preserve"> it and labeling it according as follows: </w:t>
      </w:r>
      <w:r w:rsidR="00224AD7">
        <w:t xml:space="preserve">Make a social chart for each location with a </w:t>
      </w:r>
      <w:r w:rsidR="00CB5E22">
        <w:t xml:space="preserve">short description of each class (may need to use other resources to get all the main social levels). </w:t>
      </w:r>
    </w:p>
    <w:p w:rsidR="00327665" w:rsidRDefault="00327665" w:rsidP="00327665">
      <w:pPr>
        <w:spacing w:after="0"/>
      </w:pPr>
      <w:r>
        <w:t>Complete all sections of the notes and vocabulary. Remember reading the complete chapter and taking correct notes will lead to success in the classroom and on the AP Exam. Reading comprehension</w:t>
      </w:r>
      <w:r w:rsidR="00CB5E22">
        <w:t xml:space="preserve"> and</w:t>
      </w:r>
      <w:r>
        <w:t xml:space="preserve"> note taking will increase you</w:t>
      </w:r>
      <w:r w:rsidR="00CB5E22">
        <w:t>r</w:t>
      </w:r>
      <w:r>
        <w:t xml:space="preserve"> writing skills. </w:t>
      </w:r>
    </w:p>
    <w:p w:rsidR="00663A22" w:rsidRDefault="00663A22" w:rsidP="00327665">
      <w:pPr>
        <w:spacing w:after="0"/>
      </w:pPr>
      <w:r>
        <w:t>Complete Vocabulary using complete sentences.</w:t>
      </w:r>
    </w:p>
    <w:p w:rsidR="00327665" w:rsidRDefault="00327665" w:rsidP="00327665">
      <w:pPr>
        <w:spacing w:after="0"/>
      </w:pPr>
    </w:p>
    <w:tbl>
      <w:tblPr>
        <w:tblStyle w:val="TableGrid"/>
        <w:tblW w:w="0" w:type="auto"/>
        <w:tblLook w:val="04A0" w:firstRow="1" w:lastRow="0" w:firstColumn="1" w:lastColumn="0" w:noHBand="0" w:noVBand="1"/>
      </w:tblPr>
      <w:tblGrid>
        <w:gridCol w:w="3672"/>
        <w:gridCol w:w="3672"/>
        <w:gridCol w:w="3672"/>
      </w:tblGrid>
      <w:tr w:rsidR="00224AD7" w:rsidTr="00224AD7">
        <w:tc>
          <w:tcPr>
            <w:tcW w:w="3672" w:type="dxa"/>
          </w:tcPr>
          <w:p w:rsidR="00224AD7" w:rsidRPr="00224AD7" w:rsidRDefault="00224AD7" w:rsidP="00224AD7">
            <w:pPr>
              <w:jc w:val="center"/>
              <w:rPr>
                <w:sz w:val="28"/>
                <w:szCs w:val="28"/>
              </w:rPr>
            </w:pPr>
            <w:r w:rsidRPr="00224AD7">
              <w:rPr>
                <w:sz w:val="28"/>
                <w:szCs w:val="28"/>
              </w:rPr>
              <w:t>Classical China</w:t>
            </w:r>
          </w:p>
        </w:tc>
        <w:tc>
          <w:tcPr>
            <w:tcW w:w="3672" w:type="dxa"/>
          </w:tcPr>
          <w:p w:rsidR="00224AD7" w:rsidRPr="00224AD7" w:rsidRDefault="00224AD7" w:rsidP="00224AD7">
            <w:pPr>
              <w:jc w:val="center"/>
              <w:rPr>
                <w:sz w:val="28"/>
                <w:szCs w:val="28"/>
              </w:rPr>
            </w:pPr>
            <w:r w:rsidRPr="00224AD7">
              <w:rPr>
                <w:sz w:val="28"/>
                <w:szCs w:val="28"/>
              </w:rPr>
              <w:t>Classical Rome</w:t>
            </w:r>
          </w:p>
        </w:tc>
        <w:tc>
          <w:tcPr>
            <w:tcW w:w="3672" w:type="dxa"/>
          </w:tcPr>
          <w:p w:rsidR="00224AD7" w:rsidRPr="00224AD7" w:rsidRDefault="00224AD7" w:rsidP="00224AD7">
            <w:pPr>
              <w:jc w:val="center"/>
              <w:rPr>
                <w:sz w:val="28"/>
                <w:szCs w:val="28"/>
              </w:rPr>
            </w:pPr>
            <w:r w:rsidRPr="00224AD7">
              <w:rPr>
                <w:sz w:val="28"/>
                <w:szCs w:val="28"/>
              </w:rPr>
              <w:t>Classical India</w:t>
            </w:r>
          </w:p>
        </w:tc>
      </w:tr>
      <w:tr w:rsidR="00224AD7" w:rsidTr="00224AD7">
        <w:tc>
          <w:tcPr>
            <w:tcW w:w="3672" w:type="dxa"/>
          </w:tcPr>
          <w:p w:rsidR="00224AD7" w:rsidRDefault="00224AD7" w:rsidP="00224AD7">
            <w:pPr>
              <w:jc w:val="center"/>
              <w:rPr>
                <w:sz w:val="28"/>
                <w:szCs w:val="28"/>
              </w:rPr>
            </w:pPr>
          </w:p>
          <w:p w:rsidR="00224AD7" w:rsidRDefault="00224AD7" w:rsidP="00224AD7">
            <w:pPr>
              <w:jc w:val="center"/>
              <w:rPr>
                <w:sz w:val="28"/>
                <w:szCs w:val="28"/>
              </w:rPr>
            </w:pPr>
          </w:p>
          <w:p w:rsidR="00224AD7" w:rsidRDefault="00224AD7" w:rsidP="00224AD7">
            <w:pPr>
              <w:jc w:val="center"/>
              <w:rPr>
                <w:sz w:val="28"/>
                <w:szCs w:val="28"/>
              </w:rPr>
            </w:pPr>
          </w:p>
          <w:p w:rsidR="00224AD7" w:rsidRDefault="00224AD7" w:rsidP="00224AD7">
            <w:pPr>
              <w:jc w:val="center"/>
              <w:rPr>
                <w:sz w:val="28"/>
                <w:szCs w:val="28"/>
              </w:rPr>
            </w:pPr>
          </w:p>
          <w:p w:rsidR="00224AD7" w:rsidRPr="00224AD7" w:rsidRDefault="00224AD7" w:rsidP="00224AD7">
            <w:pPr>
              <w:jc w:val="center"/>
              <w:rPr>
                <w:sz w:val="28"/>
                <w:szCs w:val="28"/>
              </w:rPr>
            </w:pPr>
          </w:p>
        </w:tc>
        <w:tc>
          <w:tcPr>
            <w:tcW w:w="3672" w:type="dxa"/>
          </w:tcPr>
          <w:p w:rsidR="00224AD7" w:rsidRPr="00224AD7" w:rsidRDefault="00224AD7" w:rsidP="00224AD7">
            <w:pPr>
              <w:jc w:val="center"/>
              <w:rPr>
                <w:sz w:val="28"/>
                <w:szCs w:val="28"/>
              </w:rPr>
            </w:pPr>
          </w:p>
        </w:tc>
        <w:tc>
          <w:tcPr>
            <w:tcW w:w="3672" w:type="dxa"/>
          </w:tcPr>
          <w:p w:rsidR="00224AD7" w:rsidRPr="00224AD7" w:rsidRDefault="00224AD7" w:rsidP="00224AD7">
            <w:pPr>
              <w:jc w:val="center"/>
              <w:rPr>
                <w:sz w:val="28"/>
                <w:szCs w:val="28"/>
              </w:rPr>
            </w:pPr>
          </w:p>
        </w:tc>
      </w:tr>
      <w:tr w:rsidR="00224AD7" w:rsidTr="00224AD7">
        <w:tc>
          <w:tcPr>
            <w:tcW w:w="3672" w:type="dxa"/>
          </w:tcPr>
          <w:p w:rsidR="00224AD7" w:rsidRDefault="00224AD7" w:rsidP="00224AD7">
            <w:pPr>
              <w:jc w:val="center"/>
              <w:rPr>
                <w:sz w:val="28"/>
                <w:szCs w:val="28"/>
              </w:rPr>
            </w:pPr>
          </w:p>
          <w:p w:rsidR="00224AD7" w:rsidRDefault="00224AD7" w:rsidP="00224AD7">
            <w:pPr>
              <w:jc w:val="center"/>
              <w:rPr>
                <w:sz w:val="28"/>
                <w:szCs w:val="28"/>
              </w:rPr>
            </w:pPr>
          </w:p>
          <w:p w:rsidR="00224AD7" w:rsidRDefault="00224AD7" w:rsidP="00224AD7">
            <w:pPr>
              <w:jc w:val="center"/>
              <w:rPr>
                <w:sz w:val="28"/>
                <w:szCs w:val="28"/>
              </w:rPr>
            </w:pPr>
          </w:p>
          <w:p w:rsidR="00224AD7" w:rsidRDefault="00224AD7" w:rsidP="00224AD7">
            <w:pPr>
              <w:jc w:val="center"/>
              <w:rPr>
                <w:sz w:val="28"/>
                <w:szCs w:val="28"/>
              </w:rPr>
            </w:pPr>
          </w:p>
          <w:p w:rsidR="00224AD7" w:rsidRDefault="00224AD7" w:rsidP="00224AD7">
            <w:pPr>
              <w:jc w:val="center"/>
              <w:rPr>
                <w:sz w:val="28"/>
                <w:szCs w:val="28"/>
              </w:rPr>
            </w:pPr>
          </w:p>
          <w:p w:rsidR="00224AD7" w:rsidRDefault="00224AD7" w:rsidP="00224AD7">
            <w:pPr>
              <w:jc w:val="center"/>
              <w:rPr>
                <w:sz w:val="28"/>
                <w:szCs w:val="28"/>
              </w:rPr>
            </w:pPr>
          </w:p>
          <w:p w:rsidR="00224AD7" w:rsidRDefault="00224AD7" w:rsidP="00224AD7">
            <w:pPr>
              <w:jc w:val="center"/>
              <w:rPr>
                <w:sz w:val="28"/>
                <w:szCs w:val="28"/>
              </w:rPr>
            </w:pPr>
          </w:p>
        </w:tc>
        <w:tc>
          <w:tcPr>
            <w:tcW w:w="3672" w:type="dxa"/>
          </w:tcPr>
          <w:p w:rsidR="00224AD7" w:rsidRPr="00224AD7" w:rsidRDefault="00224AD7" w:rsidP="00224AD7">
            <w:pPr>
              <w:jc w:val="center"/>
              <w:rPr>
                <w:sz w:val="28"/>
                <w:szCs w:val="28"/>
              </w:rPr>
            </w:pPr>
          </w:p>
        </w:tc>
        <w:tc>
          <w:tcPr>
            <w:tcW w:w="3672" w:type="dxa"/>
          </w:tcPr>
          <w:p w:rsidR="00224AD7" w:rsidRPr="00224AD7" w:rsidRDefault="00224AD7" w:rsidP="00224AD7">
            <w:pPr>
              <w:jc w:val="center"/>
              <w:rPr>
                <w:sz w:val="28"/>
                <w:szCs w:val="28"/>
              </w:rPr>
            </w:pPr>
          </w:p>
        </w:tc>
      </w:tr>
      <w:tr w:rsidR="00224AD7" w:rsidTr="00224AD7">
        <w:tc>
          <w:tcPr>
            <w:tcW w:w="3672" w:type="dxa"/>
          </w:tcPr>
          <w:p w:rsidR="00224AD7" w:rsidRDefault="00224AD7" w:rsidP="00224AD7">
            <w:pPr>
              <w:jc w:val="center"/>
              <w:rPr>
                <w:sz w:val="28"/>
                <w:szCs w:val="28"/>
              </w:rPr>
            </w:pPr>
          </w:p>
          <w:p w:rsidR="00224AD7" w:rsidRDefault="00224AD7" w:rsidP="00224AD7">
            <w:pPr>
              <w:jc w:val="center"/>
              <w:rPr>
                <w:sz w:val="28"/>
                <w:szCs w:val="28"/>
              </w:rPr>
            </w:pPr>
          </w:p>
          <w:p w:rsidR="00224AD7" w:rsidRDefault="00224AD7" w:rsidP="00224AD7">
            <w:pPr>
              <w:jc w:val="center"/>
              <w:rPr>
                <w:sz w:val="28"/>
                <w:szCs w:val="28"/>
              </w:rPr>
            </w:pPr>
          </w:p>
          <w:p w:rsidR="00224AD7" w:rsidRDefault="00224AD7" w:rsidP="00224AD7">
            <w:pPr>
              <w:jc w:val="center"/>
              <w:rPr>
                <w:sz w:val="28"/>
                <w:szCs w:val="28"/>
              </w:rPr>
            </w:pPr>
          </w:p>
          <w:p w:rsidR="00224AD7" w:rsidRDefault="00224AD7" w:rsidP="00224AD7">
            <w:pPr>
              <w:jc w:val="center"/>
              <w:rPr>
                <w:sz w:val="28"/>
                <w:szCs w:val="28"/>
              </w:rPr>
            </w:pPr>
          </w:p>
          <w:p w:rsidR="00224AD7" w:rsidRDefault="00224AD7" w:rsidP="00224AD7">
            <w:pPr>
              <w:jc w:val="center"/>
              <w:rPr>
                <w:sz w:val="28"/>
                <w:szCs w:val="28"/>
              </w:rPr>
            </w:pPr>
          </w:p>
        </w:tc>
        <w:tc>
          <w:tcPr>
            <w:tcW w:w="3672" w:type="dxa"/>
          </w:tcPr>
          <w:p w:rsidR="00224AD7" w:rsidRPr="00224AD7" w:rsidRDefault="00224AD7" w:rsidP="00224AD7">
            <w:pPr>
              <w:jc w:val="center"/>
              <w:rPr>
                <w:sz w:val="28"/>
                <w:szCs w:val="28"/>
              </w:rPr>
            </w:pPr>
          </w:p>
        </w:tc>
        <w:tc>
          <w:tcPr>
            <w:tcW w:w="3672" w:type="dxa"/>
          </w:tcPr>
          <w:p w:rsidR="00224AD7" w:rsidRPr="00224AD7" w:rsidRDefault="00224AD7" w:rsidP="00224AD7">
            <w:pPr>
              <w:jc w:val="center"/>
              <w:rPr>
                <w:sz w:val="28"/>
                <w:szCs w:val="28"/>
              </w:rPr>
            </w:pPr>
          </w:p>
        </w:tc>
      </w:tr>
      <w:tr w:rsidR="00224AD7" w:rsidTr="00224AD7">
        <w:tc>
          <w:tcPr>
            <w:tcW w:w="3672" w:type="dxa"/>
          </w:tcPr>
          <w:p w:rsidR="00224AD7" w:rsidRDefault="00224AD7" w:rsidP="00224AD7">
            <w:pPr>
              <w:jc w:val="center"/>
              <w:rPr>
                <w:sz w:val="28"/>
                <w:szCs w:val="28"/>
              </w:rPr>
            </w:pPr>
          </w:p>
          <w:p w:rsidR="00224AD7" w:rsidRDefault="00224AD7" w:rsidP="00224AD7">
            <w:pPr>
              <w:jc w:val="center"/>
              <w:rPr>
                <w:sz w:val="28"/>
                <w:szCs w:val="28"/>
              </w:rPr>
            </w:pPr>
          </w:p>
          <w:p w:rsidR="00224AD7" w:rsidRDefault="00224AD7" w:rsidP="00224AD7">
            <w:pPr>
              <w:jc w:val="center"/>
              <w:rPr>
                <w:sz w:val="28"/>
                <w:szCs w:val="28"/>
              </w:rPr>
            </w:pPr>
          </w:p>
          <w:p w:rsidR="00224AD7" w:rsidRDefault="00224AD7" w:rsidP="00224AD7">
            <w:pPr>
              <w:jc w:val="center"/>
              <w:rPr>
                <w:sz w:val="28"/>
                <w:szCs w:val="28"/>
              </w:rPr>
            </w:pPr>
          </w:p>
          <w:p w:rsidR="00224AD7" w:rsidRDefault="00224AD7" w:rsidP="00224AD7">
            <w:pPr>
              <w:jc w:val="center"/>
              <w:rPr>
                <w:sz w:val="28"/>
                <w:szCs w:val="28"/>
              </w:rPr>
            </w:pPr>
          </w:p>
        </w:tc>
        <w:tc>
          <w:tcPr>
            <w:tcW w:w="3672" w:type="dxa"/>
          </w:tcPr>
          <w:p w:rsidR="00224AD7" w:rsidRPr="00224AD7" w:rsidRDefault="00224AD7" w:rsidP="00224AD7">
            <w:pPr>
              <w:jc w:val="center"/>
              <w:rPr>
                <w:sz w:val="28"/>
                <w:szCs w:val="28"/>
              </w:rPr>
            </w:pPr>
          </w:p>
        </w:tc>
        <w:tc>
          <w:tcPr>
            <w:tcW w:w="3672" w:type="dxa"/>
          </w:tcPr>
          <w:p w:rsidR="00224AD7" w:rsidRPr="00224AD7" w:rsidRDefault="00224AD7" w:rsidP="00224AD7">
            <w:pPr>
              <w:jc w:val="center"/>
              <w:rPr>
                <w:sz w:val="28"/>
                <w:szCs w:val="28"/>
              </w:rPr>
            </w:pPr>
          </w:p>
        </w:tc>
      </w:tr>
      <w:tr w:rsidR="00224AD7" w:rsidTr="00224AD7">
        <w:tc>
          <w:tcPr>
            <w:tcW w:w="3672" w:type="dxa"/>
          </w:tcPr>
          <w:p w:rsidR="00224AD7" w:rsidRDefault="00224AD7" w:rsidP="00224AD7">
            <w:pPr>
              <w:jc w:val="center"/>
              <w:rPr>
                <w:sz w:val="28"/>
                <w:szCs w:val="28"/>
              </w:rPr>
            </w:pPr>
          </w:p>
          <w:p w:rsidR="00224AD7" w:rsidRDefault="00224AD7" w:rsidP="00224AD7">
            <w:pPr>
              <w:jc w:val="center"/>
              <w:rPr>
                <w:sz w:val="28"/>
                <w:szCs w:val="28"/>
              </w:rPr>
            </w:pPr>
          </w:p>
          <w:p w:rsidR="00224AD7" w:rsidRDefault="00224AD7" w:rsidP="00224AD7">
            <w:pPr>
              <w:jc w:val="center"/>
              <w:rPr>
                <w:sz w:val="28"/>
                <w:szCs w:val="28"/>
              </w:rPr>
            </w:pPr>
          </w:p>
          <w:p w:rsidR="00224AD7" w:rsidRDefault="00224AD7" w:rsidP="00224AD7">
            <w:pPr>
              <w:jc w:val="center"/>
              <w:rPr>
                <w:sz w:val="28"/>
                <w:szCs w:val="28"/>
              </w:rPr>
            </w:pPr>
          </w:p>
          <w:p w:rsidR="00224AD7" w:rsidRDefault="00224AD7" w:rsidP="00224AD7">
            <w:pPr>
              <w:rPr>
                <w:sz w:val="28"/>
                <w:szCs w:val="28"/>
              </w:rPr>
            </w:pPr>
          </w:p>
        </w:tc>
        <w:tc>
          <w:tcPr>
            <w:tcW w:w="3672" w:type="dxa"/>
          </w:tcPr>
          <w:p w:rsidR="00224AD7" w:rsidRPr="00224AD7" w:rsidRDefault="00224AD7" w:rsidP="00224AD7">
            <w:pPr>
              <w:jc w:val="center"/>
              <w:rPr>
                <w:sz w:val="28"/>
                <w:szCs w:val="28"/>
              </w:rPr>
            </w:pPr>
          </w:p>
        </w:tc>
        <w:tc>
          <w:tcPr>
            <w:tcW w:w="3672" w:type="dxa"/>
          </w:tcPr>
          <w:p w:rsidR="00224AD7" w:rsidRPr="00224AD7" w:rsidRDefault="00224AD7" w:rsidP="00224AD7">
            <w:pPr>
              <w:jc w:val="center"/>
              <w:rPr>
                <w:sz w:val="28"/>
                <w:szCs w:val="28"/>
              </w:rPr>
            </w:pPr>
          </w:p>
        </w:tc>
      </w:tr>
      <w:tr w:rsidR="00224AD7" w:rsidTr="00224AD7">
        <w:tc>
          <w:tcPr>
            <w:tcW w:w="3672" w:type="dxa"/>
          </w:tcPr>
          <w:p w:rsidR="00224AD7" w:rsidRDefault="00224AD7" w:rsidP="00224AD7">
            <w:pPr>
              <w:jc w:val="center"/>
              <w:rPr>
                <w:sz w:val="28"/>
                <w:szCs w:val="28"/>
              </w:rPr>
            </w:pPr>
          </w:p>
          <w:p w:rsidR="00224AD7" w:rsidRDefault="00224AD7" w:rsidP="00224AD7">
            <w:pPr>
              <w:jc w:val="center"/>
              <w:rPr>
                <w:sz w:val="28"/>
                <w:szCs w:val="28"/>
              </w:rPr>
            </w:pPr>
          </w:p>
          <w:p w:rsidR="00224AD7" w:rsidRDefault="00224AD7" w:rsidP="00224AD7">
            <w:pPr>
              <w:jc w:val="center"/>
              <w:rPr>
                <w:sz w:val="28"/>
                <w:szCs w:val="28"/>
              </w:rPr>
            </w:pPr>
          </w:p>
          <w:p w:rsidR="00224AD7" w:rsidRDefault="00224AD7" w:rsidP="00224AD7">
            <w:pPr>
              <w:jc w:val="center"/>
              <w:rPr>
                <w:sz w:val="28"/>
                <w:szCs w:val="28"/>
              </w:rPr>
            </w:pPr>
          </w:p>
          <w:p w:rsidR="00224AD7" w:rsidRDefault="00224AD7" w:rsidP="00224AD7">
            <w:pPr>
              <w:rPr>
                <w:sz w:val="28"/>
                <w:szCs w:val="28"/>
              </w:rPr>
            </w:pPr>
          </w:p>
        </w:tc>
        <w:tc>
          <w:tcPr>
            <w:tcW w:w="3672" w:type="dxa"/>
          </w:tcPr>
          <w:p w:rsidR="00224AD7" w:rsidRPr="00224AD7" w:rsidRDefault="00224AD7" w:rsidP="00224AD7">
            <w:pPr>
              <w:jc w:val="center"/>
              <w:rPr>
                <w:sz w:val="28"/>
                <w:szCs w:val="28"/>
              </w:rPr>
            </w:pPr>
          </w:p>
        </w:tc>
        <w:tc>
          <w:tcPr>
            <w:tcW w:w="3672" w:type="dxa"/>
          </w:tcPr>
          <w:p w:rsidR="00224AD7" w:rsidRPr="00224AD7" w:rsidRDefault="00224AD7" w:rsidP="00224AD7">
            <w:pPr>
              <w:jc w:val="center"/>
              <w:rPr>
                <w:sz w:val="28"/>
                <w:szCs w:val="28"/>
              </w:rPr>
            </w:pPr>
          </w:p>
        </w:tc>
      </w:tr>
    </w:tbl>
    <w:p w:rsidR="00224AD7" w:rsidRDefault="00224AD7" w:rsidP="00327665">
      <w:pPr>
        <w:spacing w:after="0"/>
      </w:pPr>
    </w:p>
    <w:p w:rsidR="00224AD7" w:rsidRDefault="00224AD7" w:rsidP="00327665">
      <w:pPr>
        <w:spacing w:after="0"/>
      </w:pPr>
    </w:p>
    <w:tbl>
      <w:tblPr>
        <w:tblStyle w:val="TableGrid"/>
        <w:tblW w:w="0" w:type="auto"/>
        <w:tblLayout w:type="fixed"/>
        <w:tblLook w:val="04A0" w:firstRow="1" w:lastRow="0" w:firstColumn="1" w:lastColumn="0" w:noHBand="0" w:noVBand="1"/>
      </w:tblPr>
      <w:tblGrid>
        <w:gridCol w:w="8388"/>
        <w:gridCol w:w="2628"/>
      </w:tblGrid>
      <w:tr w:rsidR="002A4A04" w:rsidTr="002A4A04">
        <w:tc>
          <w:tcPr>
            <w:tcW w:w="8388" w:type="dxa"/>
          </w:tcPr>
          <w:p w:rsidR="002A4A04" w:rsidRPr="001B445D" w:rsidRDefault="00327665" w:rsidP="001B445D">
            <w:pPr>
              <w:pStyle w:val="ListParagraph"/>
              <w:numPr>
                <w:ilvl w:val="0"/>
                <w:numId w:val="2"/>
              </w:numPr>
              <w:rPr>
                <w:b/>
              </w:rPr>
            </w:pPr>
            <w:r>
              <w:lastRenderedPageBreak/>
              <w:t xml:space="preserve">   </w:t>
            </w:r>
            <w:r w:rsidR="008C5D04">
              <w:rPr>
                <w:b/>
              </w:rPr>
              <w:t xml:space="preserve">Eurasian </w:t>
            </w:r>
            <w:r w:rsidR="00224AD7">
              <w:rPr>
                <w:b/>
              </w:rPr>
              <w:t>Social Hierarchies</w:t>
            </w:r>
            <w:r w:rsidR="00D46FCA">
              <w:rPr>
                <w:b/>
              </w:rPr>
              <w:t xml:space="preserve"> </w:t>
            </w:r>
          </w:p>
          <w:p w:rsidR="002A4A04" w:rsidRPr="002A4A04" w:rsidRDefault="002A4A04" w:rsidP="00327665">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Pr="002A4A04" w:rsidRDefault="002A4A04" w:rsidP="00327665">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327665">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327665">
            <w:pPr>
              <w:rPr>
                <w:sz w:val="28"/>
                <w:szCs w:val="28"/>
              </w:rPr>
            </w:pPr>
            <w:r>
              <w:rPr>
                <w:sz w:val="28"/>
                <w:szCs w:val="28"/>
              </w:rPr>
              <w:t>__________________________________________________________</w:t>
            </w:r>
          </w:p>
          <w:p w:rsidR="00AD4E86" w:rsidRDefault="00AD4E86" w:rsidP="00327665">
            <w:pPr>
              <w:rPr>
                <w:sz w:val="28"/>
                <w:szCs w:val="28"/>
              </w:rPr>
            </w:pPr>
            <w:r>
              <w:rPr>
                <w:sz w:val="28"/>
                <w:szCs w:val="28"/>
              </w:rPr>
              <w:t>__________________________________________________________</w:t>
            </w:r>
          </w:p>
          <w:p w:rsidR="002A4A04" w:rsidRDefault="002A4A04" w:rsidP="00AD4E86"/>
        </w:tc>
        <w:tc>
          <w:tcPr>
            <w:tcW w:w="2628" w:type="dxa"/>
          </w:tcPr>
          <w:p w:rsidR="002A4A04" w:rsidRDefault="00663A22" w:rsidP="00327665">
            <w:r>
              <w:t>Notes in Class</w:t>
            </w:r>
          </w:p>
        </w:tc>
      </w:tr>
      <w:tr w:rsidR="002A4A04" w:rsidTr="002A4A04">
        <w:tc>
          <w:tcPr>
            <w:tcW w:w="8388" w:type="dxa"/>
          </w:tcPr>
          <w:p w:rsidR="002A4A04" w:rsidRPr="001B445D" w:rsidRDefault="00224AD7" w:rsidP="001B445D">
            <w:pPr>
              <w:pStyle w:val="ListParagraph"/>
              <w:numPr>
                <w:ilvl w:val="0"/>
                <w:numId w:val="2"/>
              </w:numPr>
              <w:rPr>
                <w:b/>
              </w:rPr>
            </w:pPr>
            <w:r>
              <w:rPr>
                <w:b/>
              </w:rPr>
              <w:t>Society and the State in Classical China</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Pr="002A4A04" w:rsidRDefault="002A4A04" w:rsidP="008C5D04">
            <w:pPr>
              <w:rPr>
                <w:b/>
              </w:rPr>
            </w:pPr>
          </w:p>
        </w:tc>
        <w:tc>
          <w:tcPr>
            <w:tcW w:w="2628" w:type="dxa"/>
          </w:tcPr>
          <w:p w:rsidR="002A4A04" w:rsidRDefault="00663A22" w:rsidP="00327665">
            <w:r>
              <w:t>Notes in Class</w:t>
            </w:r>
          </w:p>
        </w:tc>
      </w:tr>
      <w:tr w:rsidR="002A4A04" w:rsidTr="002A4A04">
        <w:tc>
          <w:tcPr>
            <w:tcW w:w="8388" w:type="dxa"/>
          </w:tcPr>
          <w:p w:rsidR="002A4A04" w:rsidRPr="001B445D" w:rsidRDefault="00224AD7" w:rsidP="001B445D">
            <w:pPr>
              <w:pStyle w:val="ListParagraph"/>
              <w:numPr>
                <w:ilvl w:val="0"/>
                <w:numId w:val="2"/>
              </w:numPr>
              <w:rPr>
                <w:b/>
              </w:rPr>
            </w:pPr>
            <w:r>
              <w:rPr>
                <w:b/>
              </w:rPr>
              <w:t xml:space="preserve">An Elite of Officials </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Default="00AD4E86" w:rsidP="00AD4E86">
            <w:pPr>
              <w:pBdr>
                <w:bottom w:val="single" w:sz="12" w:space="1" w:color="auto"/>
              </w:pBdr>
              <w:rPr>
                <w:sz w:val="28"/>
                <w:szCs w:val="28"/>
              </w:rPr>
            </w:pPr>
            <w:r>
              <w:rPr>
                <w:sz w:val="28"/>
                <w:szCs w:val="28"/>
              </w:rPr>
              <w:t>__________________________________________________________</w:t>
            </w:r>
          </w:p>
          <w:p w:rsidR="007B42F7" w:rsidRPr="002A4A04" w:rsidRDefault="00AD4E86" w:rsidP="00AD4E86">
            <w:pPr>
              <w:rPr>
                <w:sz w:val="28"/>
                <w:szCs w:val="28"/>
              </w:rPr>
            </w:pPr>
            <w:r>
              <w:rPr>
                <w:sz w:val="28"/>
                <w:szCs w:val="28"/>
              </w:rPr>
              <w:softHyphen/>
            </w:r>
            <w:r>
              <w:rPr>
                <w:sz w:val="28"/>
                <w:szCs w:val="28"/>
              </w:rPr>
              <w:softHyphen/>
            </w:r>
            <w:r w:rsidR="007B42F7" w:rsidRPr="00490FD0">
              <w:rPr>
                <w:b/>
              </w:rPr>
              <w:t xml:space="preserve"> </w:t>
            </w:r>
            <w:proofErr w:type="spellStart"/>
            <w:r w:rsidR="007B42F7" w:rsidRPr="00490FD0">
              <w:rPr>
                <w:b/>
              </w:rPr>
              <w:t>Wudi</w:t>
            </w:r>
            <w:proofErr w:type="spellEnd"/>
            <w:r w:rsidR="007B42F7" w:rsidRPr="00490FD0">
              <w:rPr>
                <w:b/>
              </w:rPr>
              <w:t>:</w:t>
            </w:r>
          </w:p>
          <w:p w:rsidR="002A4A04" w:rsidRDefault="002A4A04" w:rsidP="00D46FCA">
            <w:pPr>
              <w:rPr>
                <w:b/>
              </w:rPr>
            </w:pPr>
          </w:p>
        </w:tc>
        <w:tc>
          <w:tcPr>
            <w:tcW w:w="2628" w:type="dxa"/>
          </w:tcPr>
          <w:p w:rsidR="002A4A04" w:rsidRDefault="00663A22" w:rsidP="00327665">
            <w:r>
              <w:t>Notes in Class</w:t>
            </w:r>
          </w:p>
        </w:tc>
      </w:tr>
      <w:tr w:rsidR="002A4A04" w:rsidTr="002A4A04">
        <w:tc>
          <w:tcPr>
            <w:tcW w:w="8388" w:type="dxa"/>
          </w:tcPr>
          <w:p w:rsidR="002A4A04" w:rsidRPr="001B445D" w:rsidRDefault="00CB5E22" w:rsidP="001B445D">
            <w:pPr>
              <w:pStyle w:val="ListParagraph"/>
              <w:numPr>
                <w:ilvl w:val="0"/>
                <w:numId w:val="2"/>
              </w:numPr>
              <w:rPr>
                <w:b/>
              </w:rPr>
            </w:pPr>
            <w:r>
              <w:rPr>
                <w:b/>
              </w:rPr>
              <w:t>The Landlord Class</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Default="00AD4E86" w:rsidP="00AD4E86">
            <w:pPr>
              <w:rPr>
                <w:sz w:val="28"/>
                <w:szCs w:val="28"/>
              </w:rPr>
            </w:pPr>
            <w:r>
              <w:rPr>
                <w:sz w:val="28"/>
                <w:szCs w:val="28"/>
              </w:rPr>
              <w:softHyphen/>
            </w:r>
            <w:r>
              <w:rPr>
                <w:sz w:val="28"/>
                <w:szCs w:val="28"/>
              </w:rPr>
              <w:softHyphen/>
              <w:t>__________________________________________________________</w:t>
            </w:r>
          </w:p>
          <w:p w:rsidR="008C5D04" w:rsidRDefault="008C5D04" w:rsidP="008C5D04">
            <w:pPr>
              <w:pBdr>
                <w:bottom w:val="single" w:sz="12" w:space="1" w:color="auto"/>
              </w:pBdr>
              <w:rPr>
                <w:sz w:val="28"/>
                <w:szCs w:val="28"/>
              </w:rPr>
            </w:pPr>
            <w:r w:rsidRPr="002A4A04">
              <w:rPr>
                <w:sz w:val="28"/>
                <w:szCs w:val="28"/>
              </w:rPr>
              <w:t>____________________________________________________________________</w:t>
            </w:r>
            <w:r>
              <w:rPr>
                <w:sz w:val="28"/>
                <w:szCs w:val="28"/>
              </w:rPr>
              <w:t>________________________________________________</w:t>
            </w:r>
          </w:p>
          <w:p w:rsidR="003D3369" w:rsidRPr="00490FD0" w:rsidRDefault="003D3369" w:rsidP="003D3369">
            <w:pPr>
              <w:pStyle w:val="Keytermdef"/>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 xml:space="preserve">scholar-gentry class: </w:t>
            </w:r>
          </w:p>
          <w:p w:rsidR="002A4A04" w:rsidRPr="007B42F7" w:rsidRDefault="003D3369" w:rsidP="007B42F7">
            <w:pPr>
              <w:pStyle w:val="Keytermdef"/>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Wang Mang:</w:t>
            </w:r>
          </w:p>
        </w:tc>
        <w:tc>
          <w:tcPr>
            <w:tcW w:w="2628" w:type="dxa"/>
          </w:tcPr>
          <w:p w:rsidR="002A4A04" w:rsidRDefault="00663A22" w:rsidP="00327665">
            <w:r>
              <w:t>Notes in Class</w:t>
            </w:r>
          </w:p>
        </w:tc>
      </w:tr>
      <w:tr w:rsidR="002A4A04" w:rsidTr="002A4A04">
        <w:tc>
          <w:tcPr>
            <w:tcW w:w="8388" w:type="dxa"/>
          </w:tcPr>
          <w:p w:rsidR="002A4A04" w:rsidRPr="001B445D" w:rsidRDefault="001C235F" w:rsidP="001B445D">
            <w:pPr>
              <w:pStyle w:val="ListParagraph"/>
              <w:numPr>
                <w:ilvl w:val="0"/>
                <w:numId w:val="2"/>
              </w:numPr>
              <w:rPr>
                <w:b/>
              </w:rPr>
            </w:pPr>
            <w:r>
              <w:rPr>
                <w:b/>
              </w:rPr>
              <w:lastRenderedPageBreak/>
              <w:t xml:space="preserve">Peasants </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D46FCA" w:rsidRPr="002A4A04" w:rsidRDefault="00D46FCA" w:rsidP="00D46FCA">
            <w:pPr>
              <w:pBdr>
                <w:bottom w:val="single" w:sz="12" w:space="1" w:color="auto"/>
              </w:pBd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Pr="007B42F7" w:rsidRDefault="007B42F7" w:rsidP="007B42F7">
            <w:pPr>
              <w:pStyle w:val="Keytermdef"/>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 xml:space="preserve">Yellow Turban Rebellion: </w:t>
            </w:r>
          </w:p>
        </w:tc>
        <w:tc>
          <w:tcPr>
            <w:tcW w:w="2628" w:type="dxa"/>
          </w:tcPr>
          <w:p w:rsidR="002A4A04" w:rsidRDefault="00663A22" w:rsidP="00327665">
            <w:r>
              <w:t>Notes in Class</w:t>
            </w:r>
          </w:p>
        </w:tc>
      </w:tr>
      <w:tr w:rsidR="002A4A04" w:rsidTr="002A4A04">
        <w:tc>
          <w:tcPr>
            <w:tcW w:w="8388" w:type="dxa"/>
          </w:tcPr>
          <w:p w:rsidR="002A4A04" w:rsidRPr="001B445D" w:rsidRDefault="007B42F7" w:rsidP="001B445D">
            <w:pPr>
              <w:pStyle w:val="ListParagraph"/>
              <w:numPr>
                <w:ilvl w:val="0"/>
                <w:numId w:val="2"/>
              </w:numPr>
              <w:rPr>
                <w:b/>
              </w:rPr>
            </w:pPr>
            <w:r>
              <w:rPr>
                <w:b/>
              </w:rPr>
              <w:t>Merchants</w:t>
            </w:r>
          </w:p>
          <w:p w:rsidR="00C763C3" w:rsidRPr="002A4A04" w:rsidRDefault="00C763C3" w:rsidP="00C763C3">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C763C3" w:rsidRPr="002A4A04" w:rsidRDefault="00C763C3" w:rsidP="00C763C3">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C763C3" w:rsidRDefault="00C763C3" w:rsidP="00C763C3">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7B42F7" w:rsidRPr="002A4A04" w:rsidRDefault="00C763C3" w:rsidP="007B42F7">
            <w:pPr>
              <w:rPr>
                <w:sz w:val="28"/>
                <w:szCs w:val="28"/>
              </w:rPr>
            </w:pPr>
            <w:r>
              <w:rPr>
                <w:sz w:val="28"/>
                <w:szCs w:val="28"/>
              </w:rPr>
              <w:t>__________________________________________________________</w:t>
            </w:r>
            <w:r w:rsidR="007B42F7" w:rsidRPr="002A4A04">
              <w:rPr>
                <w:sz w:val="28"/>
                <w:szCs w:val="28"/>
              </w:rPr>
              <w:t>____________________________________________________________________</w:t>
            </w:r>
            <w:r w:rsidR="007B42F7">
              <w:rPr>
                <w:sz w:val="28"/>
                <w:szCs w:val="28"/>
              </w:rPr>
              <w:t>________________________________________________</w:t>
            </w:r>
          </w:p>
          <w:p w:rsidR="00C763C3" w:rsidRDefault="007B42F7" w:rsidP="007B42F7">
            <w:pPr>
              <w:rPr>
                <w:sz w:val="28"/>
                <w:szCs w:val="28"/>
              </w:rPr>
            </w:pPr>
            <w:r w:rsidRPr="002A4A04">
              <w:rPr>
                <w:sz w:val="28"/>
                <w:szCs w:val="28"/>
              </w:rPr>
              <w:t>____________________________________</w:t>
            </w:r>
            <w:r>
              <w:rPr>
                <w:sz w:val="28"/>
                <w:szCs w:val="28"/>
              </w:rPr>
              <w:t>______________________</w:t>
            </w:r>
          </w:p>
          <w:p w:rsidR="00C763C3" w:rsidRDefault="00C763C3" w:rsidP="00D46FCA">
            <w:pPr>
              <w:rPr>
                <w:b/>
              </w:rPr>
            </w:pPr>
          </w:p>
        </w:tc>
        <w:tc>
          <w:tcPr>
            <w:tcW w:w="2628" w:type="dxa"/>
          </w:tcPr>
          <w:p w:rsidR="002A4A04" w:rsidRDefault="00663A22" w:rsidP="00327665">
            <w:r>
              <w:t>Notes in Class</w:t>
            </w:r>
          </w:p>
        </w:tc>
      </w:tr>
      <w:tr w:rsidR="002A4A04" w:rsidTr="002A4A04">
        <w:tc>
          <w:tcPr>
            <w:tcW w:w="8388" w:type="dxa"/>
          </w:tcPr>
          <w:p w:rsidR="002A4A04" w:rsidRPr="001B445D" w:rsidRDefault="001C235F" w:rsidP="001B445D">
            <w:pPr>
              <w:pStyle w:val="ListParagraph"/>
              <w:numPr>
                <w:ilvl w:val="0"/>
                <w:numId w:val="2"/>
              </w:numPr>
              <w:rPr>
                <w:b/>
              </w:rPr>
            </w:pPr>
            <w:r>
              <w:rPr>
                <w:b/>
              </w:rPr>
              <w:t>Class and Caste in India</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7B42F7" w:rsidRPr="002A4A04" w:rsidRDefault="002A4A04" w:rsidP="007B42F7">
            <w:pPr>
              <w:pBdr>
                <w:bottom w:val="single" w:sz="12" w:space="1" w:color="auto"/>
              </w:pBdr>
              <w:rPr>
                <w:sz w:val="28"/>
                <w:szCs w:val="28"/>
              </w:rPr>
            </w:pPr>
            <w:r w:rsidRPr="002A4A04">
              <w:rPr>
                <w:sz w:val="28"/>
                <w:szCs w:val="28"/>
              </w:rPr>
              <w:t>____________________________________________________________________</w:t>
            </w:r>
            <w:r>
              <w:rPr>
                <w:sz w:val="28"/>
                <w:szCs w:val="28"/>
              </w:rPr>
              <w:t>________________________________________________</w:t>
            </w:r>
            <w:r w:rsidR="007B42F7" w:rsidRPr="002A4A04">
              <w:rPr>
                <w:sz w:val="28"/>
                <w:szCs w:val="28"/>
              </w:rPr>
              <w:t>____________________________________________________________________</w:t>
            </w:r>
            <w:r w:rsidR="007B42F7">
              <w:rPr>
                <w:sz w:val="28"/>
                <w:szCs w:val="28"/>
              </w:rPr>
              <w:t>________________________________________________</w:t>
            </w:r>
            <w:r w:rsidR="007B42F7" w:rsidRPr="002A4A04">
              <w:rPr>
                <w:sz w:val="28"/>
                <w:szCs w:val="28"/>
              </w:rPr>
              <w:t>__________</w:t>
            </w:r>
            <w:r w:rsidR="007B42F7">
              <w:rPr>
                <w:sz w:val="28"/>
                <w:szCs w:val="28"/>
              </w:rPr>
              <w:t>________________________________________________</w:t>
            </w:r>
            <w:r w:rsidR="007B42F7" w:rsidRPr="002A4A04">
              <w:rPr>
                <w:sz w:val="28"/>
                <w:szCs w:val="28"/>
              </w:rPr>
              <w:t>__________</w:t>
            </w:r>
            <w:r w:rsidR="007B42F7">
              <w:rPr>
                <w:sz w:val="28"/>
                <w:szCs w:val="28"/>
              </w:rPr>
              <w:t>________________________________________________</w:t>
            </w:r>
            <w:bookmarkStart w:id="0" w:name="_GoBack"/>
            <w:bookmarkEnd w:id="0"/>
          </w:p>
          <w:p w:rsidR="007B42F7" w:rsidRDefault="007B42F7" w:rsidP="007B42F7">
            <w:pPr>
              <w:pBdr>
                <w:bottom w:val="single" w:sz="12" w:space="1" w:color="auto"/>
              </w:pBdr>
              <w:rPr>
                <w:sz w:val="28"/>
                <w:szCs w:val="28"/>
              </w:rPr>
            </w:pPr>
          </w:p>
          <w:p w:rsidR="003D3369" w:rsidRDefault="003D3369" w:rsidP="003D3369">
            <w:pPr>
              <w:pStyle w:val="Keytermdef"/>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pPr>
            <w:r w:rsidRPr="00490FD0">
              <w:rPr>
                <w:b/>
              </w:rPr>
              <w:t>Brahmins:</w:t>
            </w:r>
            <w:r w:rsidRPr="00490FD0">
              <w:t xml:space="preserve"> </w:t>
            </w:r>
          </w:p>
          <w:p w:rsidR="003D3369" w:rsidRPr="002452E8" w:rsidRDefault="003D3369" w:rsidP="003D3369">
            <w:pPr>
              <w:pStyle w:val="Keytermdef"/>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rPr>
                <w:b/>
                <w:szCs w:val="21"/>
              </w:rPr>
            </w:pPr>
            <w:r w:rsidRPr="002452E8">
              <w:rPr>
                <w:b/>
                <w:szCs w:val="21"/>
              </w:rPr>
              <w:t>caste:</w:t>
            </w:r>
          </w:p>
          <w:p w:rsidR="007B42F7" w:rsidRPr="007B42F7" w:rsidRDefault="003D3369" w:rsidP="007B42F7">
            <w:pPr>
              <w:pStyle w:val="Keytermdef"/>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811202">
              <w:rPr>
                <w:b/>
              </w:rPr>
              <w:t>“ritual purity”:</w:t>
            </w:r>
            <w:r w:rsidRPr="00490FD0">
              <w:t xml:space="preserve"> </w:t>
            </w:r>
          </w:p>
        </w:tc>
        <w:tc>
          <w:tcPr>
            <w:tcW w:w="2628" w:type="dxa"/>
          </w:tcPr>
          <w:p w:rsidR="002A4A04" w:rsidRDefault="00663A22" w:rsidP="00327665">
            <w:r>
              <w:t>Notes in Class</w:t>
            </w:r>
          </w:p>
        </w:tc>
      </w:tr>
      <w:tr w:rsidR="002A4A04" w:rsidTr="002A4A04">
        <w:tc>
          <w:tcPr>
            <w:tcW w:w="8388" w:type="dxa"/>
          </w:tcPr>
          <w:p w:rsidR="002A4A04" w:rsidRPr="001B445D" w:rsidRDefault="001C235F" w:rsidP="001B445D">
            <w:pPr>
              <w:pStyle w:val="ListParagraph"/>
              <w:numPr>
                <w:ilvl w:val="0"/>
                <w:numId w:val="2"/>
              </w:numPr>
              <w:rPr>
                <w:b/>
              </w:rPr>
            </w:pPr>
            <w:r>
              <w:rPr>
                <w:b/>
              </w:rPr>
              <w:t xml:space="preserve">Caste as </w:t>
            </w:r>
            <w:proofErr w:type="spellStart"/>
            <w:r>
              <w:rPr>
                <w:b/>
              </w:rPr>
              <w:t>Vana</w:t>
            </w:r>
            <w:proofErr w:type="spellEnd"/>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Default="00AD4E86" w:rsidP="00AD4E86">
            <w:pPr>
              <w:rPr>
                <w:sz w:val="28"/>
                <w:szCs w:val="28"/>
              </w:rPr>
            </w:pPr>
            <w:r>
              <w:rPr>
                <w:sz w:val="28"/>
                <w:szCs w:val="28"/>
              </w:rPr>
              <w:t>__________________________________________________________</w:t>
            </w:r>
          </w:p>
          <w:p w:rsidR="002A4A04" w:rsidRDefault="00AD4E86" w:rsidP="00327665">
            <w:pPr>
              <w:rPr>
                <w:sz w:val="28"/>
                <w:szCs w:val="28"/>
              </w:rPr>
            </w:pPr>
            <w:r>
              <w:rPr>
                <w:sz w:val="28"/>
                <w:szCs w:val="28"/>
              </w:rPr>
              <w:softHyphen/>
            </w:r>
            <w:r>
              <w:rPr>
                <w:sz w:val="28"/>
                <w:szCs w:val="28"/>
              </w:rPr>
              <w:softHyphen/>
              <w:t>__________________________________________________________</w:t>
            </w:r>
          </w:p>
          <w:p w:rsidR="00AD4E86" w:rsidRDefault="00AD4E86" w:rsidP="00327665">
            <w:pPr>
              <w:rPr>
                <w:sz w:val="28"/>
                <w:szCs w:val="28"/>
              </w:rPr>
            </w:pPr>
            <w:r>
              <w:rPr>
                <w:sz w:val="28"/>
                <w:szCs w:val="28"/>
              </w:rPr>
              <w:t>__________________________________________________________</w:t>
            </w:r>
          </w:p>
          <w:p w:rsidR="00D46FCA" w:rsidRPr="002A4A04" w:rsidRDefault="00D46FCA" w:rsidP="00D46FCA">
            <w:pPr>
              <w:pBdr>
                <w:bottom w:val="single" w:sz="12" w:space="1" w:color="auto"/>
              </w:pBdr>
              <w:rPr>
                <w:sz w:val="28"/>
                <w:szCs w:val="28"/>
              </w:rPr>
            </w:pPr>
            <w:r w:rsidRPr="002A4A04">
              <w:rPr>
                <w:sz w:val="28"/>
                <w:szCs w:val="28"/>
              </w:rPr>
              <w:t>____________________________________________________________________</w:t>
            </w:r>
            <w:r>
              <w:rPr>
                <w:sz w:val="28"/>
                <w:szCs w:val="28"/>
              </w:rPr>
              <w:t>________________________________________________</w:t>
            </w:r>
          </w:p>
          <w:p w:rsidR="003D3369" w:rsidRPr="00490FD0" w:rsidRDefault="003D3369" w:rsidP="003D3369">
            <w:pPr>
              <w:pStyle w:val="Keytermdef"/>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Sudra:</w:t>
            </w:r>
            <w:r w:rsidRPr="00490FD0">
              <w:t xml:space="preserve"> </w:t>
            </w:r>
          </w:p>
          <w:p w:rsidR="003D3369" w:rsidRPr="00490FD0" w:rsidRDefault="003D3369" w:rsidP="003D3369">
            <w:pPr>
              <w:pStyle w:val="Keytermdef"/>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untouchables:</w:t>
            </w:r>
          </w:p>
          <w:p w:rsidR="003D3369" w:rsidRPr="007B42F7" w:rsidRDefault="003D3369" w:rsidP="007B42F7">
            <w:pPr>
              <w:pStyle w:val="Keytermdef"/>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 xml:space="preserve">Vaisya: </w:t>
            </w:r>
          </w:p>
        </w:tc>
        <w:tc>
          <w:tcPr>
            <w:tcW w:w="2628" w:type="dxa"/>
          </w:tcPr>
          <w:p w:rsidR="002A4A04" w:rsidRDefault="00663A22" w:rsidP="00327665">
            <w:r>
              <w:t>Notes in Class</w:t>
            </w:r>
          </w:p>
        </w:tc>
      </w:tr>
      <w:tr w:rsidR="002A4A04" w:rsidTr="002A4A04">
        <w:tc>
          <w:tcPr>
            <w:tcW w:w="8388" w:type="dxa"/>
          </w:tcPr>
          <w:p w:rsidR="002A4A04" w:rsidRPr="001B445D" w:rsidRDefault="001C235F" w:rsidP="001B445D">
            <w:pPr>
              <w:pStyle w:val="ListParagraph"/>
              <w:numPr>
                <w:ilvl w:val="0"/>
                <w:numId w:val="2"/>
              </w:numPr>
              <w:rPr>
                <w:b/>
              </w:rPr>
            </w:pPr>
            <w:r>
              <w:rPr>
                <w:b/>
              </w:rPr>
              <w:lastRenderedPageBreak/>
              <w:t xml:space="preserve">Caste as </w:t>
            </w:r>
            <w:proofErr w:type="spellStart"/>
            <w:r>
              <w:rPr>
                <w:b/>
              </w:rPr>
              <w:t>Jati</w:t>
            </w:r>
            <w:proofErr w:type="spellEnd"/>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8C5D04" w:rsidRDefault="008C5D04" w:rsidP="008C5D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8C5D04" w:rsidRDefault="008C5D04" w:rsidP="008C5D04">
            <w:pPr>
              <w:rPr>
                <w:sz w:val="28"/>
                <w:szCs w:val="28"/>
              </w:rPr>
            </w:pPr>
            <w:r>
              <w:rPr>
                <w:sz w:val="28"/>
                <w:szCs w:val="28"/>
              </w:rPr>
              <w:t>__________________________________________________________</w:t>
            </w:r>
          </w:p>
          <w:p w:rsidR="008C5D04" w:rsidRDefault="008C5D04" w:rsidP="008C5D04">
            <w:pPr>
              <w:rPr>
                <w:sz w:val="28"/>
                <w:szCs w:val="28"/>
              </w:rPr>
            </w:pPr>
            <w:r>
              <w:rPr>
                <w:sz w:val="28"/>
                <w:szCs w:val="28"/>
              </w:rPr>
              <w:t>__________________________________________________________</w:t>
            </w:r>
          </w:p>
          <w:p w:rsidR="008C5D04" w:rsidRDefault="008C5D04" w:rsidP="008C5D04">
            <w:pPr>
              <w:rPr>
                <w:sz w:val="28"/>
                <w:szCs w:val="28"/>
              </w:rPr>
            </w:pPr>
            <w:r>
              <w:rPr>
                <w:sz w:val="28"/>
                <w:szCs w:val="28"/>
              </w:rPr>
              <w:t>__________________________________________________________</w:t>
            </w:r>
          </w:p>
          <w:p w:rsidR="008C5D04" w:rsidRPr="002A4A04" w:rsidRDefault="008C5D04" w:rsidP="008C5D04">
            <w:pPr>
              <w:rPr>
                <w:sz w:val="28"/>
                <w:szCs w:val="28"/>
              </w:rPr>
            </w:pPr>
            <w:r>
              <w:rPr>
                <w:sz w:val="28"/>
                <w:szCs w:val="28"/>
              </w:rPr>
              <w:softHyphen/>
            </w:r>
            <w:r>
              <w:rPr>
                <w:sz w:val="28"/>
                <w:szCs w:val="28"/>
              </w:rPr>
              <w:softHyphen/>
              <w:t>__________________________________________________________</w:t>
            </w:r>
          </w:p>
          <w:p w:rsidR="002A4A04" w:rsidRDefault="002A4A04" w:rsidP="00AD4E86">
            <w:pPr>
              <w:rPr>
                <w:b/>
              </w:rPr>
            </w:pPr>
          </w:p>
        </w:tc>
        <w:tc>
          <w:tcPr>
            <w:tcW w:w="2628" w:type="dxa"/>
          </w:tcPr>
          <w:p w:rsidR="002A4A04" w:rsidRDefault="00663A22" w:rsidP="00327665">
            <w:r>
              <w:t>Notes in Class</w:t>
            </w:r>
          </w:p>
        </w:tc>
      </w:tr>
      <w:tr w:rsidR="002A4A04" w:rsidTr="002A4A04">
        <w:tc>
          <w:tcPr>
            <w:tcW w:w="8388" w:type="dxa"/>
          </w:tcPr>
          <w:p w:rsidR="002A4A04" w:rsidRPr="001B445D" w:rsidRDefault="001C235F" w:rsidP="001B445D">
            <w:pPr>
              <w:pStyle w:val="ListParagraph"/>
              <w:numPr>
                <w:ilvl w:val="0"/>
                <w:numId w:val="2"/>
              </w:numPr>
              <w:rPr>
                <w:b/>
              </w:rPr>
            </w:pPr>
            <w:r>
              <w:rPr>
                <w:b/>
              </w:rPr>
              <w:t>The Functions of Caste</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1C235F" w:rsidRPr="002A4A04" w:rsidRDefault="001C235F" w:rsidP="001C235F">
            <w:pPr>
              <w:pBdr>
                <w:bottom w:val="single" w:sz="12" w:space="1" w:color="auto"/>
              </w:pBdr>
              <w:rPr>
                <w:sz w:val="28"/>
                <w:szCs w:val="28"/>
              </w:rPr>
            </w:pPr>
            <w:r w:rsidRPr="002A4A04">
              <w:rPr>
                <w:sz w:val="28"/>
                <w:szCs w:val="28"/>
              </w:rPr>
              <w:t>____________________________________________________________________</w:t>
            </w:r>
            <w:r>
              <w:rPr>
                <w:sz w:val="28"/>
                <w:szCs w:val="28"/>
              </w:rPr>
              <w:t>________________________________________________</w:t>
            </w:r>
          </w:p>
          <w:p w:rsidR="003D3369" w:rsidRPr="003D3369" w:rsidRDefault="003D3369" w:rsidP="003D3369">
            <w:pPr>
              <w:pStyle w:val="Keytermdef"/>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rPr>
                <w:b/>
              </w:rPr>
            </w:pPr>
            <w:r w:rsidRPr="003D3369">
              <w:rPr>
                <w:b/>
              </w:rPr>
              <w:t>dharma</w:t>
            </w:r>
          </w:p>
          <w:p w:rsidR="002A4A04" w:rsidRPr="007B42F7" w:rsidRDefault="003D3369" w:rsidP="007B42F7">
            <w:pPr>
              <w:pStyle w:val="Keytermdef"/>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 xml:space="preserve">karma: </w:t>
            </w:r>
          </w:p>
        </w:tc>
        <w:tc>
          <w:tcPr>
            <w:tcW w:w="2628" w:type="dxa"/>
          </w:tcPr>
          <w:p w:rsidR="002A4A04" w:rsidRDefault="00663A22" w:rsidP="00327665">
            <w:r>
              <w:t>Notes in Class</w:t>
            </w:r>
          </w:p>
        </w:tc>
      </w:tr>
      <w:tr w:rsidR="002A4A04" w:rsidTr="002A4A04">
        <w:tc>
          <w:tcPr>
            <w:tcW w:w="8388" w:type="dxa"/>
          </w:tcPr>
          <w:p w:rsidR="002A4A04" w:rsidRPr="001B445D" w:rsidRDefault="001C235F" w:rsidP="001B445D">
            <w:pPr>
              <w:pStyle w:val="ListParagraph"/>
              <w:numPr>
                <w:ilvl w:val="0"/>
                <w:numId w:val="2"/>
              </w:numPr>
              <w:rPr>
                <w:b/>
              </w:rPr>
            </w:pPr>
            <w:r>
              <w:rPr>
                <w:b/>
              </w:rPr>
              <w:t>Slavery in the Classical Era: The Case of the Roman Empire</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2A4A04">
            <w:pPr>
              <w:rPr>
                <w:sz w:val="28"/>
                <w:szCs w:val="28"/>
              </w:rPr>
            </w:pPr>
            <w:r>
              <w:rPr>
                <w:sz w:val="28"/>
                <w:szCs w:val="28"/>
              </w:rPr>
              <w:t>__________________________________________________________</w:t>
            </w:r>
          </w:p>
          <w:p w:rsidR="00EC0262" w:rsidRDefault="00EC0262" w:rsidP="001C235F">
            <w:pPr>
              <w:rPr>
                <w:b/>
              </w:rPr>
            </w:pPr>
          </w:p>
        </w:tc>
        <w:tc>
          <w:tcPr>
            <w:tcW w:w="2628" w:type="dxa"/>
          </w:tcPr>
          <w:p w:rsidR="002A4A04" w:rsidRDefault="00663A22" w:rsidP="00327665">
            <w:r>
              <w:t>Notes in Class</w:t>
            </w:r>
          </w:p>
        </w:tc>
      </w:tr>
      <w:tr w:rsidR="002A4A04" w:rsidTr="002A4A04">
        <w:tc>
          <w:tcPr>
            <w:tcW w:w="8388" w:type="dxa"/>
          </w:tcPr>
          <w:p w:rsidR="002A4A04" w:rsidRPr="001B445D" w:rsidRDefault="001C235F" w:rsidP="001B445D">
            <w:pPr>
              <w:pStyle w:val="ListParagraph"/>
              <w:numPr>
                <w:ilvl w:val="0"/>
                <w:numId w:val="2"/>
              </w:numPr>
              <w:rPr>
                <w:b/>
              </w:rPr>
            </w:pPr>
            <w:r>
              <w:rPr>
                <w:b/>
              </w:rPr>
              <w:t>Slavery and Civilization</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2A4A04">
            <w:pPr>
              <w:pBdr>
                <w:bottom w:val="single" w:sz="12" w:space="1" w:color="auto"/>
              </w:pBdr>
              <w:rPr>
                <w:sz w:val="28"/>
                <w:szCs w:val="28"/>
              </w:rPr>
            </w:pPr>
            <w:r>
              <w:rPr>
                <w:sz w:val="28"/>
                <w:szCs w:val="28"/>
              </w:rPr>
              <w:t>__________________________________________________________</w:t>
            </w:r>
          </w:p>
          <w:p w:rsidR="002A4A04" w:rsidRPr="003D3369" w:rsidRDefault="003D3369" w:rsidP="003D3369">
            <w:pPr>
              <w:pStyle w:val="Keytermdef"/>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9A3901">
              <w:rPr>
                <w:b/>
              </w:rPr>
              <w:t>Greek and Roman slavery:</w:t>
            </w:r>
            <w:r w:rsidRPr="00490FD0">
              <w:t xml:space="preserve"> </w:t>
            </w:r>
          </w:p>
        </w:tc>
        <w:tc>
          <w:tcPr>
            <w:tcW w:w="2628" w:type="dxa"/>
          </w:tcPr>
          <w:p w:rsidR="002A4A04" w:rsidRDefault="00663A22" w:rsidP="00327665">
            <w:r>
              <w:t>Notes in Class</w:t>
            </w:r>
          </w:p>
        </w:tc>
      </w:tr>
      <w:tr w:rsidR="00AD4E86" w:rsidTr="002A4A04">
        <w:tc>
          <w:tcPr>
            <w:tcW w:w="8388" w:type="dxa"/>
          </w:tcPr>
          <w:p w:rsidR="00AD4E86" w:rsidRDefault="001C235F" w:rsidP="001B445D">
            <w:pPr>
              <w:pStyle w:val="ListParagraph"/>
              <w:numPr>
                <w:ilvl w:val="0"/>
                <w:numId w:val="2"/>
              </w:numPr>
              <w:rPr>
                <w:b/>
              </w:rPr>
            </w:pPr>
            <w:r>
              <w:rPr>
                <w:b/>
              </w:rPr>
              <w:lastRenderedPageBreak/>
              <w:t>The Making of a Slave Society: The Case of Rome</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Default="00AD4E86" w:rsidP="00AD4E86">
            <w:pPr>
              <w:rPr>
                <w:sz w:val="28"/>
                <w:szCs w:val="28"/>
              </w:rPr>
            </w:pPr>
            <w:r>
              <w:rPr>
                <w:sz w:val="28"/>
                <w:szCs w:val="28"/>
              </w:rPr>
              <w:t>__________________________________________________________</w:t>
            </w:r>
          </w:p>
          <w:p w:rsidR="001C235F" w:rsidRPr="002A4A04" w:rsidRDefault="001C235F" w:rsidP="001C235F">
            <w:pPr>
              <w:pBdr>
                <w:bottom w:val="single" w:sz="12" w:space="1" w:color="auto"/>
              </w:pBd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Pr="007B42F7" w:rsidRDefault="003D3369" w:rsidP="007B42F7">
            <w:pPr>
              <w:pStyle w:val="Keytermdef"/>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 xml:space="preserve">Ksatriya: </w:t>
            </w:r>
          </w:p>
        </w:tc>
        <w:tc>
          <w:tcPr>
            <w:tcW w:w="2628" w:type="dxa"/>
          </w:tcPr>
          <w:p w:rsidR="00AD4E86" w:rsidRDefault="005B1114" w:rsidP="00327665">
            <w:r>
              <w:t>Notes in Class</w:t>
            </w:r>
          </w:p>
        </w:tc>
      </w:tr>
      <w:tr w:rsidR="00923730" w:rsidTr="002A4A04">
        <w:tc>
          <w:tcPr>
            <w:tcW w:w="8388" w:type="dxa"/>
          </w:tcPr>
          <w:p w:rsidR="00923730" w:rsidRDefault="001C235F" w:rsidP="001B445D">
            <w:pPr>
              <w:pStyle w:val="ListParagraph"/>
              <w:numPr>
                <w:ilvl w:val="0"/>
                <w:numId w:val="2"/>
              </w:numPr>
              <w:rPr>
                <w:b/>
              </w:rPr>
            </w:pPr>
            <w:r>
              <w:rPr>
                <w:b/>
              </w:rPr>
              <w:t>Resistance and Rebellion</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Default="00923730" w:rsidP="00923730">
            <w:pPr>
              <w:pBdr>
                <w:bottom w:val="single" w:sz="12" w:space="1" w:color="auto"/>
              </w:pBdr>
              <w:rPr>
                <w:sz w:val="28"/>
                <w:szCs w:val="28"/>
              </w:rPr>
            </w:pPr>
            <w:r>
              <w:rPr>
                <w:sz w:val="28"/>
                <w:szCs w:val="28"/>
              </w:rPr>
              <w:t>__________________________________________________________</w:t>
            </w:r>
          </w:p>
          <w:p w:rsidR="00923730" w:rsidRPr="007B42F7" w:rsidRDefault="003D3369" w:rsidP="007B42F7">
            <w:pPr>
              <w:pStyle w:val="Keytermdef"/>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Spartacus:</w:t>
            </w:r>
            <w:r w:rsidRPr="00490FD0">
              <w:t xml:space="preserve"> </w:t>
            </w:r>
          </w:p>
        </w:tc>
        <w:tc>
          <w:tcPr>
            <w:tcW w:w="2628" w:type="dxa"/>
          </w:tcPr>
          <w:p w:rsidR="00923730" w:rsidRDefault="00923730" w:rsidP="00327665">
            <w:r>
              <w:t>Notes in Class</w:t>
            </w:r>
          </w:p>
        </w:tc>
      </w:tr>
      <w:tr w:rsidR="00923730" w:rsidTr="002A4A04">
        <w:tc>
          <w:tcPr>
            <w:tcW w:w="8388" w:type="dxa"/>
          </w:tcPr>
          <w:p w:rsidR="00923730" w:rsidRDefault="001C235F" w:rsidP="001B445D">
            <w:pPr>
              <w:pStyle w:val="ListParagraph"/>
              <w:numPr>
                <w:ilvl w:val="0"/>
                <w:numId w:val="2"/>
              </w:numPr>
              <w:rPr>
                <w:b/>
              </w:rPr>
            </w:pPr>
            <w:r>
              <w:rPr>
                <w:b/>
              </w:rPr>
              <w:t>Comparing Patriarchies of the Classical Era</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Default="00923730" w:rsidP="00923730">
            <w:pPr>
              <w:rPr>
                <w:sz w:val="28"/>
                <w:szCs w:val="28"/>
              </w:rPr>
            </w:pPr>
            <w:r>
              <w:rPr>
                <w:sz w:val="28"/>
                <w:szCs w:val="28"/>
              </w:rPr>
              <w:t>__________________________________________________________</w:t>
            </w:r>
          </w:p>
          <w:p w:rsidR="003D3369" w:rsidRPr="00490FD0" w:rsidRDefault="003D3369" w:rsidP="003D3369">
            <w:pPr>
              <w:pStyle w:val="Keytermdef"/>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 xml:space="preserve">Aspasia: </w:t>
            </w:r>
          </w:p>
          <w:p w:rsidR="00923730" w:rsidRPr="007B42F7" w:rsidRDefault="003D3369" w:rsidP="007B42F7">
            <w:pPr>
              <w:pStyle w:val="Keytermdef"/>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90" w:firstLine="0"/>
            </w:pPr>
            <w:r>
              <w:rPr>
                <w:b/>
              </w:rPr>
              <w:t xml:space="preserve"> </w:t>
            </w:r>
            <w:r w:rsidRPr="00490FD0">
              <w:rPr>
                <w:b/>
              </w:rPr>
              <w:t xml:space="preserve">Ban Zhao: </w:t>
            </w:r>
          </w:p>
        </w:tc>
        <w:tc>
          <w:tcPr>
            <w:tcW w:w="2628" w:type="dxa"/>
          </w:tcPr>
          <w:p w:rsidR="00923730" w:rsidRDefault="00923730" w:rsidP="00327665">
            <w:r>
              <w:t>Notes in Class</w:t>
            </w:r>
          </w:p>
        </w:tc>
      </w:tr>
      <w:tr w:rsidR="00923730" w:rsidTr="002A4A04">
        <w:tc>
          <w:tcPr>
            <w:tcW w:w="8388" w:type="dxa"/>
          </w:tcPr>
          <w:p w:rsidR="00923730" w:rsidRDefault="001C235F" w:rsidP="001B445D">
            <w:pPr>
              <w:pStyle w:val="ListParagraph"/>
              <w:numPr>
                <w:ilvl w:val="0"/>
                <w:numId w:val="2"/>
              </w:numPr>
              <w:rPr>
                <w:b/>
              </w:rPr>
            </w:pPr>
            <w:r>
              <w:rPr>
                <w:b/>
              </w:rPr>
              <w:t xml:space="preserve">A Changing Patriarchy: </w:t>
            </w:r>
            <w:r w:rsidRPr="001C235F">
              <w:rPr>
                <w:b/>
                <w:i/>
              </w:rPr>
              <w:t>The Case of China</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Default="00923730" w:rsidP="00923730">
            <w:pPr>
              <w:pBdr>
                <w:bottom w:val="single" w:sz="12" w:space="1" w:color="auto"/>
              </w:pBdr>
              <w:rPr>
                <w:sz w:val="28"/>
                <w:szCs w:val="28"/>
              </w:rPr>
            </w:pPr>
            <w:r>
              <w:rPr>
                <w:sz w:val="28"/>
                <w:szCs w:val="28"/>
              </w:rPr>
              <w:lastRenderedPageBreak/>
              <w:t>__________________________________________________________</w:t>
            </w:r>
          </w:p>
          <w:p w:rsidR="003D3369" w:rsidRPr="00490FD0" w:rsidRDefault="003D3369" w:rsidP="003D3369">
            <w:pPr>
              <w:pStyle w:val="Keytermdef"/>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811202">
              <w:rPr>
                <w:b/>
              </w:rPr>
              <w:t>the “three obediences”:</w:t>
            </w:r>
            <w:r w:rsidRPr="00490FD0">
              <w:t xml:space="preserve"> </w:t>
            </w:r>
          </w:p>
          <w:p w:rsidR="00923730" w:rsidRPr="007B42F7" w:rsidRDefault="003D3369" w:rsidP="007B42F7">
            <w:pPr>
              <w:pStyle w:val="Keytermdef"/>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 xml:space="preserve">Wu, Empress: </w:t>
            </w:r>
          </w:p>
        </w:tc>
        <w:tc>
          <w:tcPr>
            <w:tcW w:w="2628" w:type="dxa"/>
          </w:tcPr>
          <w:p w:rsidR="00923730" w:rsidRDefault="00923730" w:rsidP="00327665">
            <w:r>
              <w:lastRenderedPageBreak/>
              <w:t>Notes in Class</w:t>
            </w:r>
          </w:p>
        </w:tc>
      </w:tr>
      <w:tr w:rsidR="00923730" w:rsidTr="002A4A04">
        <w:tc>
          <w:tcPr>
            <w:tcW w:w="8388" w:type="dxa"/>
          </w:tcPr>
          <w:p w:rsidR="00923730" w:rsidRDefault="001C235F" w:rsidP="001B445D">
            <w:pPr>
              <w:pStyle w:val="ListParagraph"/>
              <w:numPr>
                <w:ilvl w:val="0"/>
                <w:numId w:val="2"/>
              </w:numPr>
              <w:rPr>
                <w:b/>
              </w:rPr>
            </w:pPr>
            <w:r>
              <w:rPr>
                <w:b/>
              </w:rPr>
              <w:lastRenderedPageBreak/>
              <w:t xml:space="preserve">Contrasting Patriarchies in Athens and Sparta </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Default="00923730" w:rsidP="00923730">
            <w:pPr>
              <w:rPr>
                <w:sz w:val="28"/>
                <w:szCs w:val="28"/>
              </w:rPr>
            </w:pPr>
            <w:r>
              <w:rPr>
                <w:sz w:val="28"/>
                <w:szCs w:val="28"/>
              </w:rPr>
              <w:t>__________________________________________________________</w:t>
            </w:r>
          </w:p>
          <w:p w:rsidR="001C235F" w:rsidRDefault="001C235F" w:rsidP="001C235F">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1C235F" w:rsidRDefault="001C235F" w:rsidP="001C235F">
            <w:pPr>
              <w:rPr>
                <w:sz w:val="28"/>
                <w:szCs w:val="28"/>
              </w:rPr>
            </w:pPr>
            <w:r>
              <w:rPr>
                <w:sz w:val="28"/>
                <w:szCs w:val="28"/>
              </w:rPr>
              <w:t>__________________________________________________________</w:t>
            </w:r>
          </w:p>
          <w:p w:rsidR="001C235F" w:rsidRDefault="001C235F" w:rsidP="001C235F">
            <w:pPr>
              <w:rPr>
                <w:sz w:val="28"/>
                <w:szCs w:val="28"/>
              </w:rPr>
            </w:pPr>
            <w:r>
              <w:rPr>
                <w:sz w:val="28"/>
                <w:szCs w:val="28"/>
              </w:rPr>
              <w:t>__________________________________________________________</w:t>
            </w:r>
          </w:p>
          <w:p w:rsidR="001C235F" w:rsidRDefault="001C235F" w:rsidP="001C235F">
            <w:pPr>
              <w:rPr>
                <w:sz w:val="28"/>
                <w:szCs w:val="28"/>
              </w:rPr>
            </w:pPr>
            <w:r>
              <w:rPr>
                <w:sz w:val="28"/>
                <w:szCs w:val="28"/>
              </w:rPr>
              <w:t>__________________________________________________________</w:t>
            </w:r>
          </w:p>
          <w:p w:rsidR="001C235F" w:rsidRDefault="001C235F" w:rsidP="001C235F">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1C235F" w:rsidRDefault="001C235F" w:rsidP="001C235F">
            <w:pPr>
              <w:rPr>
                <w:sz w:val="28"/>
                <w:szCs w:val="28"/>
              </w:rPr>
            </w:pPr>
            <w:r>
              <w:rPr>
                <w:sz w:val="28"/>
                <w:szCs w:val="28"/>
              </w:rPr>
              <w:t>__________________________________________________________</w:t>
            </w:r>
          </w:p>
          <w:p w:rsidR="001C235F" w:rsidRDefault="001C235F" w:rsidP="001C235F">
            <w:pPr>
              <w:pBdr>
                <w:bottom w:val="single" w:sz="12" w:space="1" w:color="auto"/>
              </w:pBdr>
              <w:rPr>
                <w:sz w:val="28"/>
                <w:szCs w:val="28"/>
              </w:rPr>
            </w:pPr>
            <w:r>
              <w:rPr>
                <w:sz w:val="28"/>
                <w:szCs w:val="28"/>
              </w:rPr>
              <w:t>__________________________________________________________</w:t>
            </w:r>
          </w:p>
          <w:p w:rsidR="003D3369" w:rsidRPr="00490FD0" w:rsidRDefault="003D3369" w:rsidP="003D3369">
            <w:pPr>
              <w:pStyle w:val="Keytermdef"/>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helots:</w:t>
            </w:r>
            <w:r w:rsidRPr="00490FD0">
              <w:t xml:space="preserve"> </w:t>
            </w:r>
          </w:p>
          <w:p w:rsidR="00923730" w:rsidRPr="007B42F7" w:rsidRDefault="003D3369" w:rsidP="007B42F7">
            <w:pPr>
              <w:pStyle w:val="Keytermdef"/>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Pericles:</w:t>
            </w:r>
          </w:p>
        </w:tc>
        <w:tc>
          <w:tcPr>
            <w:tcW w:w="2628" w:type="dxa"/>
          </w:tcPr>
          <w:p w:rsidR="00923730" w:rsidRDefault="00923730" w:rsidP="00327665">
            <w:r>
              <w:t>Notes in Class</w:t>
            </w:r>
          </w:p>
        </w:tc>
      </w:tr>
      <w:tr w:rsidR="00923730" w:rsidTr="002A4A04">
        <w:tc>
          <w:tcPr>
            <w:tcW w:w="8388" w:type="dxa"/>
          </w:tcPr>
          <w:p w:rsidR="00923730" w:rsidRDefault="001C235F" w:rsidP="001B445D">
            <w:pPr>
              <w:pStyle w:val="ListParagraph"/>
              <w:numPr>
                <w:ilvl w:val="0"/>
                <w:numId w:val="2"/>
              </w:numPr>
              <w:rPr>
                <w:b/>
              </w:rPr>
            </w:pPr>
            <w:r>
              <w:rPr>
                <w:b/>
              </w:rPr>
              <w:t xml:space="preserve">Reflections: Arguing with Solomon and the Buddha </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Pr="00923730" w:rsidRDefault="00923730" w:rsidP="00923730">
            <w:pPr>
              <w:rPr>
                <w:b/>
              </w:rPr>
            </w:pPr>
          </w:p>
        </w:tc>
        <w:tc>
          <w:tcPr>
            <w:tcW w:w="2628" w:type="dxa"/>
          </w:tcPr>
          <w:p w:rsidR="00923730" w:rsidRDefault="00923730" w:rsidP="00327665">
            <w:r>
              <w:t>Notes in Class</w:t>
            </w:r>
          </w:p>
        </w:tc>
      </w:tr>
    </w:tbl>
    <w:p w:rsidR="00923730" w:rsidRDefault="00923730" w:rsidP="00923730">
      <w:pPr>
        <w:pStyle w:val="Keytermdef"/>
        <w:rPr>
          <w:b/>
        </w:rPr>
      </w:pPr>
    </w:p>
    <w:p w:rsidR="006E54BD" w:rsidRPr="00490FD0" w:rsidRDefault="006E54BD" w:rsidP="006E54BD">
      <w:pPr>
        <w:pStyle w:val="Keytermde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 xml:space="preserve">Aspasia: </w:t>
      </w:r>
    </w:p>
    <w:p w:rsidR="006E54BD" w:rsidRPr="00490FD0" w:rsidRDefault="006E54BD" w:rsidP="006E54BD">
      <w:pPr>
        <w:pStyle w:val="Keytermde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 xml:space="preserve">Ban Zhao: </w:t>
      </w:r>
    </w:p>
    <w:p w:rsidR="006E54BD" w:rsidRDefault="006E54BD" w:rsidP="006E54BD">
      <w:pPr>
        <w:pStyle w:val="Keytermde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Brahmins:</w:t>
      </w:r>
      <w:r w:rsidRPr="00490FD0">
        <w:t xml:space="preserve"> </w:t>
      </w:r>
    </w:p>
    <w:p w:rsidR="002452E8" w:rsidRPr="002452E8" w:rsidRDefault="002452E8" w:rsidP="006E54BD">
      <w:pPr>
        <w:pStyle w:val="Keytermde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rPr>
          <w:b/>
          <w:szCs w:val="21"/>
        </w:rPr>
      </w:pPr>
      <w:r w:rsidRPr="002452E8">
        <w:rPr>
          <w:b/>
          <w:szCs w:val="21"/>
        </w:rPr>
        <w:t>caste:</w:t>
      </w:r>
    </w:p>
    <w:p w:rsidR="006E54BD" w:rsidRPr="00490FD0" w:rsidRDefault="006E54BD" w:rsidP="006E54BD">
      <w:pPr>
        <w:pStyle w:val="Keytermde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lastRenderedPageBreak/>
        <w:t>dharma:</w:t>
      </w:r>
      <w:r w:rsidRPr="00490FD0">
        <w:t xml:space="preserve"> </w:t>
      </w:r>
    </w:p>
    <w:p w:rsidR="006E54BD" w:rsidRPr="00490FD0" w:rsidRDefault="006E54BD" w:rsidP="006E54BD">
      <w:pPr>
        <w:pStyle w:val="Keytermde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9A3901">
        <w:rPr>
          <w:b/>
        </w:rPr>
        <w:t>Greek and Roman slavery:</w:t>
      </w:r>
      <w:r w:rsidRPr="00490FD0">
        <w:t xml:space="preserve"> </w:t>
      </w:r>
    </w:p>
    <w:p w:rsidR="006E54BD" w:rsidRPr="00490FD0" w:rsidRDefault="006E54BD" w:rsidP="006E54BD">
      <w:pPr>
        <w:pStyle w:val="Keytermde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helots:</w:t>
      </w:r>
      <w:r w:rsidRPr="00490FD0">
        <w:t xml:space="preserve"> </w:t>
      </w:r>
    </w:p>
    <w:p w:rsidR="006E54BD" w:rsidRPr="00490FD0" w:rsidRDefault="006E54BD" w:rsidP="006E54BD">
      <w:pPr>
        <w:pStyle w:val="Keytermde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 xml:space="preserve">karma: </w:t>
      </w:r>
    </w:p>
    <w:p w:rsidR="006E54BD" w:rsidRPr="00490FD0" w:rsidRDefault="006E54BD" w:rsidP="006E54BD">
      <w:pPr>
        <w:pStyle w:val="Keytermde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 xml:space="preserve">Ksatriya: </w:t>
      </w:r>
    </w:p>
    <w:p w:rsidR="006E54BD" w:rsidRDefault="006E54BD" w:rsidP="006E54BD">
      <w:pPr>
        <w:pStyle w:val="Keytermde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latifundia:</w:t>
      </w:r>
      <w:r w:rsidRPr="00490FD0">
        <w:t xml:space="preserve"> </w:t>
      </w:r>
    </w:p>
    <w:p w:rsidR="002452E8" w:rsidRPr="00490FD0" w:rsidRDefault="002452E8" w:rsidP="006E54BD">
      <w:pPr>
        <w:pStyle w:val="Keytermde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Pericles:</w:t>
      </w:r>
    </w:p>
    <w:p w:rsidR="006E54BD" w:rsidRPr="00490FD0" w:rsidRDefault="006E54BD" w:rsidP="006E54BD">
      <w:pPr>
        <w:pStyle w:val="Keytermde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811202">
        <w:rPr>
          <w:b/>
        </w:rPr>
        <w:t>“ritual purity”:</w:t>
      </w:r>
      <w:r w:rsidRPr="00490FD0">
        <w:t xml:space="preserve"> </w:t>
      </w:r>
    </w:p>
    <w:p w:rsidR="006E54BD" w:rsidRPr="00490FD0" w:rsidRDefault="006E54BD" w:rsidP="006E54BD">
      <w:pPr>
        <w:pStyle w:val="Keytermde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 xml:space="preserve">scholar-gentry class: </w:t>
      </w:r>
    </w:p>
    <w:p w:rsidR="006E54BD" w:rsidRPr="00490FD0" w:rsidRDefault="006E54BD" w:rsidP="006E54BD">
      <w:pPr>
        <w:pStyle w:val="Keytermde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Spartacus:</w:t>
      </w:r>
      <w:r w:rsidRPr="00490FD0">
        <w:t xml:space="preserve"> </w:t>
      </w:r>
    </w:p>
    <w:p w:rsidR="006E54BD" w:rsidRPr="00490FD0" w:rsidRDefault="006E54BD" w:rsidP="006E54BD">
      <w:pPr>
        <w:pStyle w:val="Keytermde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Sudra:</w:t>
      </w:r>
      <w:r w:rsidRPr="00490FD0">
        <w:t xml:space="preserve"> </w:t>
      </w:r>
    </w:p>
    <w:p w:rsidR="006E54BD" w:rsidRPr="00490FD0" w:rsidRDefault="006E54BD" w:rsidP="006E54BD">
      <w:pPr>
        <w:pStyle w:val="Keytermde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811202">
        <w:rPr>
          <w:b/>
        </w:rPr>
        <w:t>the “three obediences”:</w:t>
      </w:r>
      <w:r w:rsidRPr="00490FD0">
        <w:t xml:space="preserve"> </w:t>
      </w:r>
    </w:p>
    <w:p w:rsidR="006E54BD" w:rsidRPr="00490FD0" w:rsidRDefault="006E54BD" w:rsidP="006E54BD">
      <w:pPr>
        <w:pStyle w:val="Keytermde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untouchables:</w:t>
      </w:r>
    </w:p>
    <w:p w:rsidR="006E54BD" w:rsidRPr="002452E8" w:rsidRDefault="006E54BD" w:rsidP="006E54BD">
      <w:pPr>
        <w:pStyle w:val="Keytermde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 xml:space="preserve">Vaisya: </w:t>
      </w:r>
    </w:p>
    <w:p w:rsidR="002452E8" w:rsidRPr="00490FD0" w:rsidRDefault="002452E8" w:rsidP="006E54BD">
      <w:pPr>
        <w:pStyle w:val="Keytermde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Wang Mang:</w:t>
      </w:r>
    </w:p>
    <w:p w:rsidR="006E54BD" w:rsidRDefault="006E54BD" w:rsidP="006E54BD">
      <w:pPr>
        <w:pStyle w:val="Keytermde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 xml:space="preserve">Wu, Empress: </w:t>
      </w:r>
    </w:p>
    <w:p w:rsidR="006E54BD" w:rsidRDefault="006E54BD" w:rsidP="006E54BD">
      <w:pPr>
        <w:pStyle w:val="Keytermde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 xml:space="preserve">Wudi: </w:t>
      </w:r>
    </w:p>
    <w:p w:rsidR="006E54BD" w:rsidRDefault="006E54BD" w:rsidP="006E54BD">
      <w:pPr>
        <w:pStyle w:val="Keytermde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0"/>
        </w:tabs>
        <w:spacing w:line="600" w:lineRule="auto"/>
        <w:ind w:left="0" w:firstLine="0"/>
      </w:pPr>
      <w:r w:rsidRPr="00490FD0">
        <w:rPr>
          <w:b/>
        </w:rPr>
        <w:t xml:space="preserve">Yellow Turban Rebellion: </w:t>
      </w:r>
    </w:p>
    <w:p w:rsidR="002A4A04" w:rsidRDefault="002A4A04" w:rsidP="00923730">
      <w:pPr>
        <w:spacing w:after="0"/>
        <w:ind w:left="-90"/>
      </w:pPr>
    </w:p>
    <w:sectPr w:rsidR="002A4A04" w:rsidSect="005E675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D7" w:rsidRDefault="00224AD7" w:rsidP="00224AD7">
      <w:pPr>
        <w:spacing w:after="0" w:line="240" w:lineRule="auto"/>
      </w:pPr>
      <w:r>
        <w:separator/>
      </w:r>
    </w:p>
  </w:endnote>
  <w:endnote w:type="continuationSeparator" w:id="0">
    <w:p w:rsidR="00224AD7" w:rsidRDefault="00224AD7" w:rsidP="0022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D7" w:rsidRDefault="00224AD7" w:rsidP="00224AD7">
      <w:pPr>
        <w:spacing w:after="0" w:line="240" w:lineRule="auto"/>
      </w:pPr>
      <w:r>
        <w:separator/>
      </w:r>
    </w:p>
  </w:footnote>
  <w:footnote w:type="continuationSeparator" w:id="0">
    <w:p w:rsidR="00224AD7" w:rsidRDefault="00224AD7" w:rsidP="00224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CB5E22" w:rsidRDefault="00CB5E22">
        <w:pPr>
          <w:pStyle w:val="Header"/>
          <w:jc w:val="right"/>
        </w:pPr>
        <w:r>
          <w:t xml:space="preserve">Page </w:t>
        </w:r>
        <w:r w:rsidR="00631FDE">
          <w:rPr>
            <w:b/>
            <w:sz w:val="24"/>
            <w:szCs w:val="24"/>
          </w:rPr>
          <w:fldChar w:fldCharType="begin"/>
        </w:r>
        <w:r>
          <w:rPr>
            <w:b/>
          </w:rPr>
          <w:instrText xml:space="preserve"> PAGE </w:instrText>
        </w:r>
        <w:r w:rsidR="00631FDE">
          <w:rPr>
            <w:b/>
            <w:sz w:val="24"/>
            <w:szCs w:val="24"/>
          </w:rPr>
          <w:fldChar w:fldCharType="separate"/>
        </w:r>
        <w:r w:rsidR="007B42F7">
          <w:rPr>
            <w:b/>
            <w:noProof/>
          </w:rPr>
          <w:t>4</w:t>
        </w:r>
        <w:r w:rsidR="00631FDE">
          <w:rPr>
            <w:b/>
            <w:sz w:val="24"/>
            <w:szCs w:val="24"/>
          </w:rPr>
          <w:fldChar w:fldCharType="end"/>
        </w:r>
        <w:r>
          <w:t xml:space="preserve"> of </w:t>
        </w:r>
        <w:r w:rsidR="00631FDE">
          <w:rPr>
            <w:b/>
            <w:sz w:val="24"/>
            <w:szCs w:val="24"/>
          </w:rPr>
          <w:fldChar w:fldCharType="begin"/>
        </w:r>
        <w:r>
          <w:rPr>
            <w:b/>
          </w:rPr>
          <w:instrText xml:space="preserve"> NUMPAGES  </w:instrText>
        </w:r>
        <w:r w:rsidR="00631FDE">
          <w:rPr>
            <w:b/>
            <w:sz w:val="24"/>
            <w:szCs w:val="24"/>
          </w:rPr>
          <w:fldChar w:fldCharType="separate"/>
        </w:r>
        <w:r w:rsidR="007B42F7">
          <w:rPr>
            <w:b/>
            <w:noProof/>
          </w:rPr>
          <w:t>8</w:t>
        </w:r>
        <w:r w:rsidR="00631FDE">
          <w:rPr>
            <w:b/>
            <w:sz w:val="24"/>
            <w:szCs w:val="24"/>
          </w:rPr>
          <w:fldChar w:fldCharType="end"/>
        </w:r>
      </w:p>
    </w:sdtContent>
  </w:sdt>
  <w:p w:rsidR="00CB5E22" w:rsidRDefault="00CB5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1417"/>
    <w:multiLevelType w:val="hybridMultilevel"/>
    <w:tmpl w:val="C22A3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516CF"/>
    <w:multiLevelType w:val="hybridMultilevel"/>
    <w:tmpl w:val="7FD6B562"/>
    <w:lvl w:ilvl="0" w:tplc="28A801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8710E6"/>
    <w:multiLevelType w:val="hybridMultilevel"/>
    <w:tmpl w:val="C22A3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77AA8"/>
    <w:multiLevelType w:val="hybridMultilevel"/>
    <w:tmpl w:val="54A48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E64A33"/>
    <w:multiLevelType w:val="hybridMultilevel"/>
    <w:tmpl w:val="55DE9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FE30CF"/>
    <w:multiLevelType w:val="hybridMultilevel"/>
    <w:tmpl w:val="68EEDF3C"/>
    <w:lvl w:ilvl="0" w:tplc="28A80154">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nsid w:val="782A308D"/>
    <w:multiLevelType w:val="hybridMultilevel"/>
    <w:tmpl w:val="DA4ADD98"/>
    <w:lvl w:ilvl="0" w:tplc="16E239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65"/>
    <w:rsid w:val="0000098B"/>
    <w:rsid w:val="0000242E"/>
    <w:rsid w:val="00010963"/>
    <w:rsid w:val="00011908"/>
    <w:rsid w:val="00011E1C"/>
    <w:rsid w:val="000136EC"/>
    <w:rsid w:val="000150F1"/>
    <w:rsid w:val="0001517A"/>
    <w:rsid w:val="00015AED"/>
    <w:rsid w:val="00017743"/>
    <w:rsid w:val="00017834"/>
    <w:rsid w:val="0002181E"/>
    <w:rsid w:val="00021BEB"/>
    <w:rsid w:val="0003121F"/>
    <w:rsid w:val="00031419"/>
    <w:rsid w:val="00033AA9"/>
    <w:rsid w:val="00036528"/>
    <w:rsid w:val="00036CD5"/>
    <w:rsid w:val="0004284A"/>
    <w:rsid w:val="0004533F"/>
    <w:rsid w:val="000454C5"/>
    <w:rsid w:val="0004677B"/>
    <w:rsid w:val="00050D68"/>
    <w:rsid w:val="00052279"/>
    <w:rsid w:val="00053F9A"/>
    <w:rsid w:val="00054F85"/>
    <w:rsid w:val="00057813"/>
    <w:rsid w:val="000605DC"/>
    <w:rsid w:val="000627C8"/>
    <w:rsid w:val="00063015"/>
    <w:rsid w:val="000636D3"/>
    <w:rsid w:val="00063E6C"/>
    <w:rsid w:val="000640B5"/>
    <w:rsid w:val="00064242"/>
    <w:rsid w:val="00065FEC"/>
    <w:rsid w:val="00067D65"/>
    <w:rsid w:val="000708F7"/>
    <w:rsid w:val="00071878"/>
    <w:rsid w:val="0007320C"/>
    <w:rsid w:val="00073528"/>
    <w:rsid w:val="000755F9"/>
    <w:rsid w:val="00076EAD"/>
    <w:rsid w:val="000810B7"/>
    <w:rsid w:val="00082298"/>
    <w:rsid w:val="00085E7D"/>
    <w:rsid w:val="0008652E"/>
    <w:rsid w:val="00090E0B"/>
    <w:rsid w:val="00091D2A"/>
    <w:rsid w:val="00092507"/>
    <w:rsid w:val="00096AC0"/>
    <w:rsid w:val="00096D6B"/>
    <w:rsid w:val="000971A7"/>
    <w:rsid w:val="00097EB2"/>
    <w:rsid w:val="000A0785"/>
    <w:rsid w:val="000A109C"/>
    <w:rsid w:val="000A5C58"/>
    <w:rsid w:val="000B0D7D"/>
    <w:rsid w:val="000B1A84"/>
    <w:rsid w:val="000B27CC"/>
    <w:rsid w:val="000B3DF9"/>
    <w:rsid w:val="000B6552"/>
    <w:rsid w:val="000B69E9"/>
    <w:rsid w:val="000C0E37"/>
    <w:rsid w:val="000C4482"/>
    <w:rsid w:val="000C66F6"/>
    <w:rsid w:val="000D1299"/>
    <w:rsid w:val="000D180F"/>
    <w:rsid w:val="000D1985"/>
    <w:rsid w:val="000D2B4D"/>
    <w:rsid w:val="000D43C1"/>
    <w:rsid w:val="000D554D"/>
    <w:rsid w:val="000D5E56"/>
    <w:rsid w:val="000D7263"/>
    <w:rsid w:val="000D7B52"/>
    <w:rsid w:val="000E15BA"/>
    <w:rsid w:val="000E42C8"/>
    <w:rsid w:val="000E5ECA"/>
    <w:rsid w:val="000E6115"/>
    <w:rsid w:val="000E7490"/>
    <w:rsid w:val="000F133C"/>
    <w:rsid w:val="000F1A66"/>
    <w:rsid w:val="000F1ACE"/>
    <w:rsid w:val="000F1D12"/>
    <w:rsid w:val="000F3D30"/>
    <w:rsid w:val="000F44BA"/>
    <w:rsid w:val="000F5C6F"/>
    <w:rsid w:val="00101EAA"/>
    <w:rsid w:val="00101F90"/>
    <w:rsid w:val="00105644"/>
    <w:rsid w:val="00105BD1"/>
    <w:rsid w:val="00106CA8"/>
    <w:rsid w:val="00110A6B"/>
    <w:rsid w:val="00111953"/>
    <w:rsid w:val="00111ACD"/>
    <w:rsid w:val="0011285D"/>
    <w:rsid w:val="00114C81"/>
    <w:rsid w:val="00114E90"/>
    <w:rsid w:val="00115EAA"/>
    <w:rsid w:val="00116D19"/>
    <w:rsid w:val="001205CC"/>
    <w:rsid w:val="00122D4E"/>
    <w:rsid w:val="00124F3E"/>
    <w:rsid w:val="00126117"/>
    <w:rsid w:val="0013076D"/>
    <w:rsid w:val="00131A63"/>
    <w:rsid w:val="00132930"/>
    <w:rsid w:val="00133FA3"/>
    <w:rsid w:val="001342BC"/>
    <w:rsid w:val="00135030"/>
    <w:rsid w:val="001371D3"/>
    <w:rsid w:val="0013769A"/>
    <w:rsid w:val="00140047"/>
    <w:rsid w:val="00141E73"/>
    <w:rsid w:val="001471A9"/>
    <w:rsid w:val="001514CA"/>
    <w:rsid w:val="00153F04"/>
    <w:rsid w:val="00154011"/>
    <w:rsid w:val="0015624D"/>
    <w:rsid w:val="001574B2"/>
    <w:rsid w:val="0016121F"/>
    <w:rsid w:val="0016172F"/>
    <w:rsid w:val="00164B2B"/>
    <w:rsid w:val="00164EB6"/>
    <w:rsid w:val="00164F23"/>
    <w:rsid w:val="001703A3"/>
    <w:rsid w:val="001719A5"/>
    <w:rsid w:val="001758F8"/>
    <w:rsid w:val="00176C2D"/>
    <w:rsid w:val="00176F95"/>
    <w:rsid w:val="001807B7"/>
    <w:rsid w:val="00181236"/>
    <w:rsid w:val="0018248E"/>
    <w:rsid w:val="001848DC"/>
    <w:rsid w:val="00184930"/>
    <w:rsid w:val="00185CE0"/>
    <w:rsid w:val="00185E74"/>
    <w:rsid w:val="001875BA"/>
    <w:rsid w:val="0019017A"/>
    <w:rsid w:val="001925D6"/>
    <w:rsid w:val="00194787"/>
    <w:rsid w:val="00194B3D"/>
    <w:rsid w:val="00195DEF"/>
    <w:rsid w:val="00197585"/>
    <w:rsid w:val="001A0B1F"/>
    <w:rsid w:val="001A12ED"/>
    <w:rsid w:val="001A7D16"/>
    <w:rsid w:val="001B0993"/>
    <w:rsid w:val="001B38C6"/>
    <w:rsid w:val="001B4033"/>
    <w:rsid w:val="001B423E"/>
    <w:rsid w:val="001B445D"/>
    <w:rsid w:val="001B458D"/>
    <w:rsid w:val="001B597A"/>
    <w:rsid w:val="001B61C5"/>
    <w:rsid w:val="001B74A6"/>
    <w:rsid w:val="001C235F"/>
    <w:rsid w:val="001C405C"/>
    <w:rsid w:val="001C7FF0"/>
    <w:rsid w:val="001D0BA6"/>
    <w:rsid w:val="001D2F13"/>
    <w:rsid w:val="001D4952"/>
    <w:rsid w:val="001D4C45"/>
    <w:rsid w:val="001D7479"/>
    <w:rsid w:val="001D7C24"/>
    <w:rsid w:val="001E11D1"/>
    <w:rsid w:val="001E1FC6"/>
    <w:rsid w:val="001E2A8C"/>
    <w:rsid w:val="001E46E3"/>
    <w:rsid w:val="001E4BB3"/>
    <w:rsid w:val="001F3149"/>
    <w:rsid w:val="001F3237"/>
    <w:rsid w:val="001F3AE5"/>
    <w:rsid w:val="001F6862"/>
    <w:rsid w:val="001F72ED"/>
    <w:rsid w:val="001F7C6C"/>
    <w:rsid w:val="00201009"/>
    <w:rsid w:val="00203A47"/>
    <w:rsid w:val="002043CE"/>
    <w:rsid w:val="0020612F"/>
    <w:rsid w:val="00213240"/>
    <w:rsid w:val="00213561"/>
    <w:rsid w:val="0021520F"/>
    <w:rsid w:val="00217387"/>
    <w:rsid w:val="0022025A"/>
    <w:rsid w:val="00223263"/>
    <w:rsid w:val="00223936"/>
    <w:rsid w:val="00224124"/>
    <w:rsid w:val="00224AD7"/>
    <w:rsid w:val="00225052"/>
    <w:rsid w:val="0022720A"/>
    <w:rsid w:val="0022757A"/>
    <w:rsid w:val="002304BD"/>
    <w:rsid w:val="00233614"/>
    <w:rsid w:val="00233E4C"/>
    <w:rsid w:val="00233EE7"/>
    <w:rsid w:val="00234A43"/>
    <w:rsid w:val="002352F3"/>
    <w:rsid w:val="0023584D"/>
    <w:rsid w:val="00236139"/>
    <w:rsid w:val="0024350D"/>
    <w:rsid w:val="00243858"/>
    <w:rsid w:val="00243E76"/>
    <w:rsid w:val="00244A0D"/>
    <w:rsid w:val="002452E8"/>
    <w:rsid w:val="00250AB2"/>
    <w:rsid w:val="002511AD"/>
    <w:rsid w:val="00252DF6"/>
    <w:rsid w:val="00255CC7"/>
    <w:rsid w:val="00256E85"/>
    <w:rsid w:val="00256F74"/>
    <w:rsid w:val="002579C1"/>
    <w:rsid w:val="002579CE"/>
    <w:rsid w:val="002613B4"/>
    <w:rsid w:val="0026494D"/>
    <w:rsid w:val="00265CF6"/>
    <w:rsid w:val="00266634"/>
    <w:rsid w:val="00266C5B"/>
    <w:rsid w:val="0027085A"/>
    <w:rsid w:val="00276F52"/>
    <w:rsid w:val="00280709"/>
    <w:rsid w:val="00280E1A"/>
    <w:rsid w:val="002810B9"/>
    <w:rsid w:val="00282177"/>
    <w:rsid w:val="002828B6"/>
    <w:rsid w:val="00283DA5"/>
    <w:rsid w:val="00284110"/>
    <w:rsid w:val="00285155"/>
    <w:rsid w:val="002861CE"/>
    <w:rsid w:val="00290378"/>
    <w:rsid w:val="00290DFF"/>
    <w:rsid w:val="00291010"/>
    <w:rsid w:val="00292B52"/>
    <w:rsid w:val="00295735"/>
    <w:rsid w:val="00297BBE"/>
    <w:rsid w:val="002A299D"/>
    <w:rsid w:val="002A4A04"/>
    <w:rsid w:val="002A4E8B"/>
    <w:rsid w:val="002A65AE"/>
    <w:rsid w:val="002B107B"/>
    <w:rsid w:val="002B2DF9"/>
    <w:rsid w:val="002B316A"/>
    <w:rsid w:val="002B36CB"/>
    <w:rsid w:val="002B59F9"/>
    <w:rsid w:val="002C0115"/>
    <w:rsid w:val="002C1EA9"/>
    <w:rsid w:val="002C32A9"/>
    <w:rsid w:val="002C3CBA"/>
    <w:rsid w:val="002C54AB"/>
    <w:rsid w:val="002C634E"/>
    <w:rsid w:val="002D3C1F"/>
    <w:rsid w:val="002D5431"/>
    <w:rsid w:val="002D5FF8"/>
    <w:rsid w:val="002D634E"/>
    <w:rsid w:val="002D7A4B"/>
    <w:rsid w:val="002E1E7A"/>
    <w:rsid w:val="002F0C9B"/>
    <w:rsid w:val="002F36EE"/>
    <w:rsid w:val="002F645F"/>
    <w:rsid w:val="003001FC"/>
    <w:rsid w:val="00302D91"/>
    <w:rsid w:val="00303A1E"/>
    <w:rsid w:val="00304134"/>
    <w:rsid w:val="0030598A"/>
    <w:rsid w:val="00312957"/>
    <w:rsid w:val="00314920"/>
    <w:rsid w:val="0031524E"/>
    <w:rsid w:val="003153B7"/>
    <w:rsid w:val="003219C6"/>
    <w:rsid w:val="003259D4"/>
    <w:rsid w:val="00327663"/>
    <w:rsid w:val="00327665"/>
    <w:rsid w:val="0033142D"/>
    <w:rsid w:val="00332D3B"/>
    <w:rsid w:val="00333558"/>
    <w:rsid w:val="003345FA"/>
    <w:rsid w:val="00334661"/>
    <w:rsid w:val="00334740"/>
    <w:rsid w:val="00334A76"/>
    <w:rsid w:val="00334C36"/>
    <w:rsid w:val="0034474B"/>
    <w:rsid w:val="003464F2"/>
    <w:rsid w:val="00355106"/>
    <w:rsid w:val="00355669"/>
    <w:rsid w:val="003557ED"/>
    <w:rsid w:val="00357F31"/>
    <w:rsid w:val="0036091E"/>
    <w:rsid w:val="00361D4F"/>
    <w:rsid w:val="00367AEF"/>
    <w:rsid w:val="003727F7"/>
    <w:rsid w:val="00372CC3"/>
    <w:rsid w:val="00372D70"/>
    <w:rsid w:val="00374C33"/>
    <w:rsid w:val="00374C6B"/>
    <w:rsid w:val="00375AE3"/>
    <w:rsid w:val="003767A8"/>
    <w:rsid w:val="0038085F"/>
    <w:rsid w:val="00380BB0"/>
    <w:rsid w:val="00383D4C"/>
    <w:rsid w:val="00385AE3"/>
    <w:rsid w:val="00386C35"/>
    <w:rsid w:val="00392F10"/>
    <w:rsid w:val="00394A23"/>
    <w:rsid w:val="00395020"/>
    <w:rsid w:val="0039553D"/>
    <w:rsid w:val="00395B87"/>
    <w:rsid w:val="00395CD5"/>
    <w:rsid w:val="00395D3F"/>
    <w:rsid w:val="00396155"/>
    <w:rsid w:val="00397F10"/>
    <w:rsid w:val="003A0CA0"/>
    <w:rsid w:val="003A2443"/>
    <w:rsid w:val="003B2D1F"/>
    <w:rsid w:val="003B3535"/>
    <w:rsid w:val="003C1B14"/>
    <w:rsid w:val="003C2254"/>
    <w:rsid w:val="003D3369"/>
    <w:rsid w:val="003D522E"/>
    <w:rsid w:val="003D5526"/>
    <w:rsid w:val="003D5F8B"/>
    <w:rsid w:val="003D5FED"/>
    <w:rsid w:val="003D6BF9"/>
    <w:rsid w:val="003D73A0"/>
    <w:rsid w:val="003E312D"/>
    <w:rsid w:val="003E3D1C"/>
    <w:rsid w:val="003E41B2"/>
    <w:rsid w:val="003E5C7E"/>
    <w:rsid w:val="003E705E"/>
    <w:rsid w:val="003F379A"/>
    <w:rsid w:val="003F6353"/>
    <w:rsid w:val="003F7091"/>
    <w:rsid w:val="0040172F"/>
    <w:rsid w:val="004019A7"/>
    <w:rsid w:val="00401D71"/>
    <w:rsid w:val="00402A9F"/>
    <w:rsid w:val="00405D4D"/>
    <w:rsid w:val="00406D26"/>
    <w:rsid w:val="00412288"/>
    <w:rsid w:val="0041347A"/>
    <w:rsid w:val="0041755C"/>
    <w:rsid w:val="004222D7"/>
    <w:rsid w:val="004246BD"/>
    <w:rsid w:val="004305AC"/>
    <w:rsid w:val="00430BE1"/>
    <w:rsid w:val="00431390"/>
    <w:rsid w:val="00434C36"/>
    <w:rsid w:val="00434ED1"/>
    <w:rsid w:val="004350F3"/>
    <w:rsid w:val="00436838"/>
    <w:rsid w:val="00436871"/>
    <w:rsid w:val="004375A6"/>
    <w:rsid w:val="00440859"/>
    <w:rsid w:val="004420DE"/>
    <w:rsid w:val="0044317D"/>
    <w:rsid w:val="00444967"/>
    <w:rsid w:val="00445B61"/>
    <w:rsid w:val="004461B9"/>
    <w:rsid w:val="00447CE9"/>
    <w:rsid w:val="004504A4"/>
    <w:rsid w:val="00451663"/>
    <w:rsid w:val="00451FC5"/>
    <w:rsid w:val="00452346"/>
    <w:rsid w:val="00453B6A"/>
    <w:rsid w:val="00453BF0"/>
    <w:rsid w:val="00454D03"/>
    <w:rsid w:val="00463B30"/>
    <w:rsid w:val="004647F3"/>
    <w:rsid w:val="00464C80"/>
    <w:rsid w:val="004672D5"/>
    <w:rsid w:val="00472105"/>
    <w:rsid w:val="004736D7"/>
    <w:rsid w:val="00476868"/>
    <w:rsid w:val="00481B71"/>
    <w:rsid w:val="0048391F"/>
    <w:rsid w:val="00484D84"/>
    <w:rsid w:val="00486D7A"/>
    <w:rsid w:val="00486DFC"/>
    <w:rsid w:val="00493B9F"/>
    <w:rsid w:val="00494759"/>
    <w:rsid w:val="0049558D"/>
    <w:rsid w:val="00495649"/>
    <w:rsid w:val="00495715"/>
    <w:rsid w:val="00495CC9"/>
    <w:rsid w:val="00495EEB"/>
    <w:rsid w:val="004A135B"/>
    <w:rsid w:val="004A2788"/>
    <w:rsid w:val="004A2B80"/>
    <w:rsid w:val="004A402C"/>
    <w:rsid w:val="004B5F9C"/>
    <w:rsid w:val="004B64C2"/>
    <w:rsid w:val="004B66F9"/>
    <w:rsid w:val="004B6E82"/>
    <w:rsid w:val="004B728D"/>
    <w:rsid w:val="004C1FDE"/>
    <w:rsid w:val="004C605C"/>
    <w:rsid w:val="004D1A8C"/>
    <w:rsid w:val="004D29A0"/>
    <w:rsid w:val="004D2EE9"/>
    <w:rsid w:val="004D3672"/>
    <w:rsid w:val="004D7072"/>
    <w:rsid w:val="004D7DF3"/>
    <w:rsid w:val="004E1B1C"/>
    <w:rsid w:val="004E32D5"/>
    <w:rsid w:val="004E3C82"/>
    <w:rsid w:val="004E3ECF"/>
    <w:rsid w:val="004E429F"/>
    <w:rsid w:val="004E4F3C"/>
    <w:rsid w:val="004E6E0C"/>
    <w:rsid w:val="004F0238"/>
    <w:rsid w:val="004F3ECC"/>
    <w:rsid w:val="004F45DA"/>
    <w:rsid w:val="004F5BB7"/>
    <w:rsid w:val="00500DDA"/>
    <w:rsid w:val="0050194F"/>
    <w:rsid w:val="00505278"/>
    <w:rsid w:val="005073DD"/>
    <w:rsid w:val="00512528"/>
    <w:rsid w:val="0051298F"/>
    <w:rsid w:val="00513418"/>
    <w:rsid w:val="00521BCE"/>
    <w:rsid w:val="00522ABF"/>
    <w:rsid w:val="005232E3"/>
    <w:rsid w:val="00523B92"/>
    <w:rsid w:val="00524270"/>
    <w:rsid w:val="00524DDD"/>
    <w:rsid w:val="00525C52"/>
    <w:rsid w:val="00527A31"/>
    <w:rsid w:val="0053056B"/>
    <w:rsid w:val="005317F0"/>
    <w:rsid w:val="00536C32"/>
    <w:rsid w:val="0054038B"/>
    <w:rsid w:val="00541589"/>
    <w:rsid w:val="00541C21"/>
    <w:rsid w:val="00543181"/>
    <w:rsid w:val="00544098"/>
    <w:rsid w:val="00544100"/>
    <w:rsid w:val="0054434F"/>
    <w:rsid w:val="00544A94"/>
    <w:rsid w:val="00546FA3"/>
    <w:rsid w:val="00547D62"/>
    <w:rsid w:val="005500E8"/>
    <w:rsid w:val="00553C98"/>
    <w:rsid w:val="00555C7A"/>
    <w:rsid w:val="00557390"/>
    <w:rsid w:val="00557EAC"/>
    <w:rsid w:val="00562FDD"/>
    <w:rsid w:val="005632F7"/>
    <w:rsid w:val="00563AB7"/>
    <w:rsid w:val="00564A49"/>
    <w:rsid w:val="00565983"/>
    <w:rsid w:val="005676E5"/>
    <w:rsid w:val="005702B7"/>
    <w:rsid w:val="00571793"/>
    <w:rsid w:val="00572174"/>
    <w:rsid w:val="00573AF3"/>
    <w:rsid w:val="005744CE"/>
    <w:rsid w:val="00582C9D"/>
    <w:rsid w:val="005838B9"/>
    <w:rsid w:val="00584292"/>
    <w:rsid w:val="005845E6"/>
    <w:rsid w:val="00585F99"/>
    <w:rsid w:val="00586957"/>
    <w:rsid w:val="00590F18"/>
    <w:rsid w:val="0059130C"/>
    <w:rsid w:val="00591527"/>
    <w:rsid w:val="00592ACC"/>
    <w:rsid w:val="00593702"/>
    <w:rsid w:val="00594053"/>
    <w:rsid w:val="0059423E"/>
    <w:rsid w:val="00595154"/>
    <w:rsid w:val="00595F58"/>
    <w:rsid w:val="0059647D"/>
    <w:rsid w:val="005A0FC6"/>
    <w:rsid w:val="005A1563"/>
    <w:rsid w:val="005B1114"/>
    <w:rsid w:val="005B2302"/>
    <w:rsid w:val="005B3A20"/>
    <w:rsid w:val="005B497D"/>
    <w:rsid w:val="005B5578"/>
    <w:rsid w:val="005B72FA"/>
    <w:rsid w:val="005B7A1B"/>
    <w:rsid w:val="005C1B4E"/>
    <w:rsid w:val="005C1F32"/>
    <w:rsid w:val="005C39EB"/>
    <w:rsid w:val="005C4A0F"/>
    <w:rsid w:val="005C5414"/>
    <w:rsid w:val="005C55A5"/>
    <w:rsid w:val="005C5CC3"/>
    <w:rsid w:val="005D266B"/>
    <w:rsid w:val="005D6004"/>
    <w:rsid w:val="005D6C08"/>
    <w:rsid w:val="005E1E2E"/>
    <w:rsid w:val="005E1E9F"/>
    <w:rsid w:val="005E3DCC"/>
    <w:rsid w:val="005E6758"/>
    <w:rsid w:val="005E7108"/>
    <w:rsid w:val="005E7FAC"/>
    <w:rsid w:val="005F11B1"/>
    <w:rsid w:val="005F2161"/>
    <w:rsid w:val="005F4448"/>
    <w:rsid w:val="005F60AC"/>
    <w:rsid w:val="006017CA"/>
    <w:rsid w:val="00602D38"/>
    <w:rsid w:val="00604661"/>
    <w:rsid w:val="00605397"/>
    <w:rsid w:val="00606932"/>
    <w:rsid w:val="00606E2F"/>
    <w:rsid w:val="00610491"/>
    <w:rsid w:val="00613547"/>
    <w:rsid w:val="0061378E"/>
    <w:rsid w:val="006169A4"/>
    <w:rsid w:val="00616F5D"/>
    <w:rsid w:val="006220E2"/>
    <w:rsid w:val="0062266E"/>
    <w:rsid w:val="006228B2"/>
    <w:rsid w:val="006228FE"/>
    <w:rsid w:val="006237CF"/>
    <w:rsid w:val="00624C9A"/>
    <w:rsid w:val="00627623"/>
    <w:rsid w:val="00627AB9"/>
    <w:rsid w:val="00631FDE"/>
    <w:rsid w:val="006321E7"/>
    <w:rsid w:val="00634538"/>
    <w:rsid w:val="00636B73"/>
    <w:rsid w:val="0063767D"/>
    <w:rsid w:val="006403EE"/>
    <w:rsid w:val="006416EF"/>
    <w:rsid w:val="006433F3"/>
    <w:rsid w:val="00644162"/>
    <w:rsid w:val="00650000"/>
    <w:rsid w:val="006505A4"/>
    <w:rsid w:val="00650F0E"/>
    <w:rsid w:val="00652A0E"/>
    <w:rsid w:val="00653FCA"/>
    <w:rsid w:val="006550C5"/>
    <w:rsid w:val="00656BA8"/>
    <w:rsid w:val="00660378"/>
    <w:rsid w:val="00663A22"/>
    <w:rsid w:val="00665339"/>
    <w:rsid w:val="006666EA"/>
    <w:rsid w:val="0067065A"/>
    <w:rsid w:val="00670882"/>
    <w:rsid w:val="00671BD5"/>
    <w:rsid w:val="00674685"/>
    <w:rsid w:val="00677339"/>
    <w:rsid w:val="00681331"/>
    <w:rsid w:val="006825A0"/>
    <w:rsid w:val="00682CB1"/>
    <w:rsid w:val="0068337F"/>
    <w:rsid w:val="00686A73"/>
    <w:rsid w:val="00690ACB"/>
    <w:rsid w:val="00690BCA"/>
    <w:rsid w:val="006924A8"/>
    <w:rsid w:val="006948D6"/>
    <w:rsid w:val="00696D62"/>
    <w:rsid w:val="006970F0"/>
    <w:rsid w:val="00697162"/>
    <w:rsid w:val="006A1A44"/>
    <w:rsid w:val="006A2B31"/>
    <w:rsid w:val="006A739B"/>
    <w:rsid w:val="006B04A5"/>
    <w:rsid w:val="006B1BDD"/>
    <w:rsid w:val="006B384F"/>
    <w:rsid w:val="006B5A2D"/>
    <w:rsid w:val="006C0237"/>
    <w:rsid w:val="006C547D"/>
    <w:rsid w:val="006D0B2C"/>
    <w:rsid w:val="006D1282"/>
    <w:rsid w:val="006D2881"/>
    <w:rsid w:val="006D6011"/>
    <w:rsid w:val="006E103D"/>
    <w:rsid w:val="006E21F2"/>
    <w:rsid w:val="006E2CEB"/>
    <w:rsid w:val="006E54BD"/>
    <w:rsid w:val="006E5678"/>
    <w:rsid w:val="006E5AF4"/>
    <w:rsid w:val="006F409B"/>
    <w:rsid w:val="006F5B0F"/>
    <w:rsid w:val="006F5BCC"/>
    <w:rsid w:val="006F5F56"/>
    <w:rsid w:val="00701308"/>
    <w:rsid w:val="00702C97"/>
    <w:rsid w:val="007036CB"/>
    <w:rsid w:val="00704AB4"/>
    <w:rsid w:val="007064FE"/>
    <w:rsid w:val="00707713"/>
    <w:rsid w:val="00707D03"/>
    <w:rsid w:val="00710626"/>
    <w:rsid w:val="007109BF"/>
    <w:rsid w:val="007110EF"/>
    <w:rsid w:val="00711D87"/>
    <w:rsid w:val="00712403"/>
    <w:rsid w:val="00712624"/>
    <w:rsid w:val="00712A1D"/>
    <w:rsid w:val="00712EF6"/>
    <w:rsid w:val="00713444"/>
    <w:rsid w:val="00715A3E"/>
    <w:rsid w:val="00716EAF"/>
    <w:rsid w:val="00717F46"/>
    <w:rsid w:val="0072012C"/>
    <w:rsid w:val="00720179"/>
    <w:rsid w:val="00723951"/>
    <w:rsid w:val="0072463D"/>
    <w:rsid w:val="00724D44"/>
    <w:rsid w:val="00732631"/>
    <w:rsid w:val="00734FB6"/>
    <w:rsid w:val="0073606D"/>
    <w:rsid w:val="00737663"/>
    <w:rsid w:val="00743E00"/>
    <w:rsid w:val="007477CA"/>
    <w:rsid w:val="007501C0"/>
    <w:rsid w:val="00753772"/>
    <w:rsid w:val="00754E9F"/>
    <w:rsid w:val="0076079A"/>
    <w:rsid w:val="007609CD"/>
    <w:rsid w:val="00760C2B"/>
    <w:rsid w:val="0076179F"/>
    <w:rsid w:val="00762901"/>
    <w:rsid w:val="00762954"/>
    <w:rsid w:val="0076465D"/>
    <w:rsid w:val="0076665E"/>
    <w:rsid w:val="0076731C"/>
    <w:rsid w:val="007723BE"/>
    <w:rsid w:val="00774FBE"/>
    <w:rsid w:val="0077566E"/>
    <w:rsid w:val="00776E5C"/>
    <w:rsid w:val="00781C66"/>
    <w:rsid w:val="00781FB8"/>
    <w:rsid w:val="0078333C"/>
    <w:rsid w:val="00786066"/>
    <w:rsid w:val="007916BF"/>
    <w:rsid w:val="00791FE5"/>
    <w:rsid w:val="00796B8F"/>
    <w:rsid w:val="00797832"/>
    <w:rsid w:val="0079792A"/>
    <w:rsid w:val="00797C80"/>
    <w:rsid w:val="007A12BB"/>
    <w:rsid w:val="007A3B8A"/>
    <w:rsid w:val="007A4631"/>
    <w:rsid w:val="007A6CC1"/>
    <w:rsid w:val="007B1B4D"/>
    <w:rsid w:val="007B1B79"/>
    <w:rsid w:val="007B3DA1"/>
    <w:rsid w:val="007B42F7"/>
    <w:rsid w:val="007B5C3D"/>
    <w:rsid w:val="007B631E"/>
    <w:rsid w:val="007C033F"/>
    <w:rsid w:val="007C1008"/>
    <w:rsid w:val="007C32F7"/>
    <w:rsid w:val="007C3C34"/>
    <w:rsid w:val="007C6338"/>
    <w:rsid w:val="007D15F1"/>
    <w:rsid w:val="007D366B"/>
    <w:rsid w:val="007D445A"/>
    <w:rsid w:val="007D5738"/>
    <w:rsid w:val="007D5E0C"/>
    <w:rsid w:val="007D716B"/>
    <w:rsid w:val="007E5E50"/>
    <w:rsid w:val="007E6685"/>
    <w:rsid w:val="007F10A7"/>
    <w:rsid w:val="007F3B02"/>
    <w:rsid w:val="007F4292"/>
    <w:rsid w:val="007F714F"/>
    <w:rsid w:val="00800A84"/>
    <w:rsid w:val="00801E0B"/>
    <w:rsid w:val="00802418"/>
    <w:rsid w:val="00803F76"/>
    <w:rsid w:val="00805BE8"/>
    <w:rsid w:val="00806903"/>
    <w:rsid w:val="00807374"/>
    <w:rsid w:val="00807C16"/>
    <w:rsid w:val="0081099F"/>
    <w:rsid w:val="00812575"/>
    <w:rsid w:val="00813580"/>
    <w:rsid w:val="00814539"/>
    <w:rsid w:val="00816578"/>
    <w:rsid w:val="00816FE2"/>
    <w:rsid w:val="00817AD3"/>
    <w:rsid w:val="0082050D"/>
    <w:rsid w:val="0083353B"/>
    <w:rsid w:val="008339AB"/>
    <w:rsid w:val="00834004"/>
    <w:rsid w:val="00834AFC"/>
    <w:rsid w:val="00835A9F"/>
    <w:rsid w:val="00835C1B"/>
    <w:rsid w:val="00836D32"/>
    <w:rsid w:val="00836D7F"/>
    <w:rsid w:val="00837BFB"/>
    <w:rsid w:val="00841461"/>
    <w:rsid w:val="00843E9E"/>
    <w:rsid w:val="008449C9"/>
    <w:rsid w:val="00844E87"/>
    <w:rsid w:val="00846D0C"/>
    <w:rsid w:val="0084719F"/>
    <w:rsid w:val="0084737E"/>
    <w:rsid w:val="00847F9F"/>
    <w:rsid w:val="008506BB"/>
    <w:rsid w:val="0085201F"/>
    <w:rsid w:val="00852442"/>
    <w:rsid w:val="008530AE"/>
    <w:rsid w:val="00857EBB"/>
    <w:rsid w:val="00870833"/>
    <w:rsid w:val="008709C4"/>
    <w:rsid w:val="00874E52"/>
    <w:rsid w:val="00875335"/>
    <w:rsid w:val="008776F1"/>
    <w:rsid w:val="00880788"/>
    <w:rsid w:val="00880AAD"/>
    <w:rsid w:val="008818E4"/>
    <w:rsid w:val="0088305B"/>
    <w:rsid w:val="008849E1"/>
    <w:rsid w:val="00884E08"/>
    <w:rsid w:val="00885021"/>
    <w:rsid w:val="0088508F"/>
    <w:rsid w:val="008906D4"/>
    <w:rsid w:val="00892C3D"/>
    <w:rsid w:val="00893A7E"/>
    <w:rsid w:val="00893AC9"/>
    <w:rsid w:val="00893E7C"/>
    <w:rsid w:val="0089677D"/>
    <w:rsid w:val="00897B7B"/>
    <w:rsid w:val="008A3038"/>
    <w:rsid w:val="008A31EA"/>
    <w:rsid w:val="008A36F6"/>
    <w:rsid w:val="008A5AD4"/>
    <w:rsid w:val="008A6442"/>
    <w:rsid w:val="008A6B4B"/>
    <w:rsid w:val="008B08C2"/>
    <w:rsid w:val="008B0A83"/>
    <w:rsid w:val="008B125C"/>
    <w:rsid w:val="008B1E5C"/>
    <w:rsid w:val="008B1FDC"/>
    <w:rsid w:val="008B3302"/>
    <w:rsid w:val="008B65DD"/>
    <w:rsid w:val="008B6DF4"/>
    <w:rsid w:val="008B7D0E"/>
    <w:rsid w:val="008B7F19"/>
    <w:rsid w:val="008C0B00"/>
    <w:rsid w:val="008C0D1C"/>
    <w:rsid w:val="008C3DF0"/>
    <w:rsid w:val="008C5D04"/>
    <w:rsid w:val="008C6B87"/>
    <w:rsid w:val="008C7FAC"/>
    <w:rsid w:val="008D051D"/>
    <w:rsid w:val="008D2321"/>
    <w:rsid w:val="008D4171"/>
    <w:rsid w:val="008D47FB"/>
    <w:rsid w:val="008E11DB"/>
    <w:rsid w:val="008E18B9"/>
    <w:rsid w:val="008E22BC"/>
    <w:rsid w:val="008E2E39"/>
    <w:rsid w:val="008E3E93"/>
    <w:rsid w:val="008E3FEB"/>
    <w:rsid w:val="008E486F"/>
    <w:rsid w:val="008E52A5"/>
    <w:rsid w:val="008E57C4"/>
    <w:rsid w:val="008E582E"/>
    <w:rsid w:val="008E62DB"/>
    <w:rsid w:val="008E63A4"/>
    <w:rsid w:val="008F1783"/>
    <w:rsid w:val="008F1A7F"/>
    <w:rsid w:val="008F2376"/>
    <w:rsid w:val="008F2732"/>
    <w:rsid w:val="008F324F"/>
    <w:rsid w:val="008F4043"/>
    <w:rsid w:val="008F65BE"/>
    <w:rsid w:val="008F6BF0"/>
    <w:rsid w:val="008F72E1"/>
    <w:rsid w:val="008F75B5"/>
    <w:rsid w:val="00900217"/>
    <w:rsid w:val="00900F1E"/>
    <w:rsid w:val="0090183D"/>
    <w:rsid w:val="00901C7F"/>
    <w:rsid w:val="00902A28"/>
    <w:rsid w:val="00903C43"/>
    <w:rsid w:val="0090595A"/>
    <w:rsid w:val="0090654D"/>
    <w:rsid w:val="009067D4"/>
    <w:rsid w:val="009072F0"/>
    <w:rsid w:val="00912CA0"/>
    <w:rsid w:val="00913F8B"/>
    <w:rsid w:val="00920C2D"/>
    <w:rsid w:val="00922A45"/>
    <w:rsid w:val="00923730"/>
    <w:rsid w:val="0092417D"/>
    <w:rsid w:val="00924ACE"/>
    <w:rsid w:val="00930DF0"/>
    <w:rsid w:val="009315FD"/>
    <w:rsid w:val="00931D7F"/>
    <w:rsid w:val="009321B1"/>
    <w:rsid w:val="0093371F"/>
    <w:rsid w:val="009356C0"/>
    <w:rsid w:val="00935920"/>
    <w:rsid w:val="0093658B"/>
    <w:rsid w:val="00937C55"/>
    <w:rsid w:val="0094022B"/>
    <w:rsid w:val="00941109"/>
    <w:rsid w:val="00942E24"/>
    <w:rsid w:val="0094479F"/>
    <w:rsid w:val="00944AAD"/>
    <w:rsid w:val="00944AB2"/>
    <w:rsid w:val="00945581"/>
    <w:rsid w:val="009456B1"/>
    <w:rsid w:val="00951643"/>
    <w:rsid w:val="009521A5"/>
    <w:rsid w:val="0095303D"/>
    <w:rsid w:val="0095508A"/>
    <w:rsid w:val="00955DE0"/>
    <w:rsid w:val="009616A2"/>
    <w:rsid w:val="00962235"/>
    <w:rsid w:val="00965948"/>
    <w:rsid w:val="009671A3"/>
    <w:rsid w:val="00972120"/>
    <w:rsid w:val="00972F96"/>
    <w:rsid w:val="00973DC5"/>
    <w:rsid w:val="0097431A"/>
    <w:rsid w:val="00976311"/>
    <w:rsid w:val="009773A3"/>
    <w:rsid w:val="00977821"/>
    <w:rsid w:val="009847B4"/>
    <w:rsid w:val="009849F4"/>
    <w:rsid w:val="00987118"/>
    <w:rsid w:val="00991598"/>
    <w:rsid w:val="009954BC"/>
    <w:rsid w:val="00996CDE"/>
    <w:rsid w:val="009971CD"/>
    <w:rsid w:val="0099779C"/>
    <w:rsid w:val="009A0046"/>
    <w:rsid w:val="009A0D39"/>
    <w:rsid w:val="009A548F"/>
    <w:rsid w:val="009A6A2C"/>
    <w:rsid w:val="009A70E6"/>
    <w:rsid w:val="009B0994"/>
    <w:rsid w:val="009C12AA"/>
    <w:rsid w:val="009C1DFC"/>
    <w:rsid w:val="009C39FF"/>
    <w:rsid w:val="009C6D04"/>
    <w:rsid w:val="009C6DAA"/>
    <w:rsid w:val="009C728A"/>
    <w:rsid w:val="009D1A67"/>
    <w:rsid w:val="009D20CF"/>
    <w:rsid w:val="009D2BF9"/>
    <w:rsid w:val="009D4078"/>
    <w:rsid w:val="009D61BF"/>
    <w:rsid w:val="009D6B01"/>
    <w:rsid w:val="009D7C08"/>
    <w:rsid w:val="009E094D"/>
    <w:rsid w:val="009E150A"/>
    <w:rsid w:val="009E1C0A"/>
    <w:rsid w:val="009E2DD7"/>
    <w:rsid w:val="009E300E"/>
    <w:rsid w:val="009E4E8D"/>
    <w:rsid w:val="009E64E6"/>
    <w:rsid w:val="009E686F"/>
    <w:rsid w:val="009F124A"/>
    <w:rsid w:val="009F1AE3"/>
    <w:rsid w:val="009F1F5B"/>
    <w:rsid w:val="009F39FC"/>
    <w:rsid w:val="009F42FD"/>
    <w:rsid w:val="009F442A"/>
    <w:rsid w:val="009F557C"/>
    <w:rsid w:val="009F7522"/>
    <w:rsid w:val="009F7E81"/>
    <w:rsid w:val="00A00875"/>
    <w:rsid w:val="00A0092B"/>
    <w:rsid w:val="00A019CE"/>
    <w:rsid w:val="00A12A68"/>
    <w:rsid w:val="00A12E86"/>
    <w:rsid w:val="00A137BC"/>
    <w:rsid w:val="00A21CC4"/>
    <w:rsid w:val="00A236C9"/>
    <w:rsid w:val="00A24394"/>
    <w:rsid w:val="00A25266"/>
    <w:rsid w:val="00A26CAE"/>
    <w:rsid w:val="00A26E54"/>
    <w:rsid w:val="00A27600"/>
    <w:rsid w:val="00A276E5"/>
    <w:rsid w:val="00A30275"/>
    <w:rsid w:val="00A31EAC"/>
    <w:rsid w:val="00A343B4"/>
    <w:rsid w:val="00A34C7A"/>
    <w:rsid w:val="00A372AF"/>
    <w:rsid w:val="00A404A4"/>
    <w:rsid w:val="00A411D7"/>
    <w:rsid w:val="00A427AE"/>
    <w:rsid w:val="00A43682"/>
    <w:rsid w:val="00A44571"/>
    <w:rsid w:val="00A4507E"/>
    <w:rsid w:val="00A45F84"/>
    <w:rsid w:val="00A469D1"/>
    <w:rsid w:val="00A502F4"/>
    <w:rsid w:val="00A511EF"/>
    <w:rsid w:val="00A51EB6"/>
    <w:rsid w:val="00A522D8"/>
    <w:rsid w:val="00A5353D"/>
    <w:rsid w:val="00A53C14"/>
    <w:rsid w:val="00A53E67"/>
    <w:rsid w:val="00A5465C"/>
    <w:rsid w:val="00A548FA"/>
    <w:rsid w:val="00A55061"/>
    <w:rsid w:val="00A57B7A"/>
    <w:rsid w:val="00A60CB9"/>
    <w:rsid w:val="00A60CBA"/>
    <w:rsid w:val="00A61A96"/>
    <w:rsid w:val="00A63098"/>
    <w:rsid w:val="00A650C4"/>
    <w:rsid w:val="00A65E90"/>
    <w:rsid w:val="00A67A36"/>
    <w:rsid w:val="00A71BE9"/>
    <w:rsid w:val="00A72BD0"/>
    <w:rsid w:val="00A742A8"/>
    <w:rsid w:val="00A76388"/>
    <w:rsid w:val="00A7693E"/>
    <w:rsid w:val="00A76B5C"/>
    <w:rsid w:val="00A800EE"/>
    <w:rsid w:val="00A80354"/>
    <w:rsid w:val="00A826F0"/>
    <w:rsid w:val="00A827F1"/>
    <w:rsid w:val="00A82CEB"/>
    <w:rsid w:val="00A83767"/>
    <w:rsid w:val="00A83A0B"/>
    <w:rsid w:val="00A84669"/>
    <w:rsid w:val="00A85C16"/>
    <w:rsid w:val="00A86C16"/>
    <w:rsid w:val="00A87F3B"/>
    <w:rsid w:val="00A92FCC"/>
    <w:rsid w:val="00A94765"/>
    <w:rsid w:val="00A948EB"/>
    <w:rsid w:val="00A94CE9"/>
    <w:rsid w:val="00A962BC"/>
    <w:rsid w:val="00AA13B2"/>
    <w:rsid w:val="00AA1880"/>
    <w:rsid w:val="00AA2C22"/>
    <w:rsid w:val="00AA34F7"/>
    <w:rsid w:val="00AA3942"/>
    <w:rsid w:val="00AA549A"/>
    <w:rsid w:val="00AA666B"/>
    <w:rsid w:val="00AA77C0"/>
    <w:rsid w:val="00AB26DF"/>
    <w:rsid w:val="00AB675F"/>
    <w:rsid w:val="00AC058D"/>
    <w:rsid w:val="00AC340A"/>
    <w:rsid w:val="00AC3799"/>
    <w:rsid w:val="00AC4E57"/>
    <w:rsid w:val="00AC629F"/>
    <w:rsid w:val="00AC6568"/>
    <w:rsid w:val="00AC7796"/>
    <w:rsid w:val="00AC7F72"/>
    <w:rsid w:val="00AD0B79"/>
    <w:rsid w:val="00AD0F25"/>
    <w:rsid w:val="00AD2DEF"/>
    <w:rsid w:val="00AD3053"/>
    <w:rsid w:val="00AD3B0F"/>
    <w:rsid w:val="00AD3ECA"/>
    <w:rsid w:val="00AD474C"/>
    <w:rsid w:val="00AD4E86"/>
    <w:rsid w:val="00AD51FE"/>
    <w:rsid w:val="00AD5C82"/>
    <w:rsid w:val="00AD6B4E"/>
    <w:rsid w:val="00AE0395"/>
    <w:rsid w:val="00AE0778"/>
    <w:rsid w:val="00AE4FFB"/>
    <w:rsid w:val="00AE61E3"/>
    <w:rsid w:val="00AE6913"/>
    <w:rsid w:val="00AE79CD"/>
    <w:rsid w:val="00AF011C"/>
    <w:rsid w:val="00AF537A"/>
    <w:rsid w:val="00AF5BB9"/>
    <w:rsid w:val="00AF7912"/>
    <w:rsid w:val="00B11FD0"/>
    <w:rsid w:val="00B12107"/>
    <w:rsid w:val="00B124DD"/>
    <w:rsid w:val="00B13BE8"/>
    <w:rsid w:val="00B17C0E"/>
    <w:rsid w:val="00B20961"/>
    <w:rsid w:val="00B2146F"/>
    <w:rsid w:val="00B22F42"/>
    <w:rsid w:val="00B2552C"/>
    <w:rsid w:val="00B25B53"/>
    <w:rsid w:val="00B30FF9"/>
    <w:rsid w:val="00B33277"/>
    <w:rsid w:val="00B333DA"/>
    <w:rsid w:val="00B333E0"/>
    <w:rsid w:val="00B355E3"/>
    <w:rsid w:val="00B362C2"/>
    <w:rsid w:val="00B36486"/>
    <w:rsid w:val="00B37729"/>
    <w:rsid w:val="00B41393"/>
    <w:rsid w:val="00B42152"/>
    <w:rsid w:val="00B42164"/>
    <w:rsid w:val="00B434E6"/>
    <w:rsid w:val="00B45893"/>
    <w:rsid w:val="00B46028"/>
    <w:rsid w:val="00B46E6E"/>
    <w:rsid w:val="00B47A5B"/>
    <w:rsid w:val="00B54336"/>
    <w:rsid w:val="00B57DC0"/>
    <w:rsid w:val="00B57E3A"/>
    <w:rsid w:val="00B57F89"/>
    <w:rsid w:val="00B60105"/>
    <w:rsid w:val="00B60CDD"/>
    <w:rsid w:val="00B60FF0"/>
    <w:rsid w:val="00B62698"/>
    <w:rsid w:val="00B6403D"/>
    <w:rsid w:val="00B649DE"/>
    <w:rsid w:val="00B67413"/>
    <w:rsid w:val="00B67DB7"/>
    <w:rsid w:val="00B70EF7"/>
    <w:rsid w:val="00B716BF"/>
    <w:rsid w:val="00B72E2F"/>
    <w:rsid w:val="00B73982"/>
    <w:rsid w:val="00B7502A"/>
    <w:rsid w:val="00B75FD4"/>
    <w:rsid w:val="00B7637B"/>
    <w:rsid w:val="00B806D8"/>
    <w:rsid w:val="00B80B3B"/>
    <w:rsid w:val="00B844A4"/>
    <w:rsid w:val="00B86DAA"/>
    <w:rsid w:val="00B8773A"/>
    <w:rsid w:val="00B92ACB"/>
    <w:rsid w:val="00B955C0"/>
    <w:rsid w:val="00B95E12"/>
    <w:rsid w:val="00BA1B24"/>
    <w:rsid w:val="00BA1EC9"/>
    <w:rsid w:val="00BA20C2"/>
    <w:rsid w:val="00BA2C19"/>
    <w:rsid w:val="00BA795B"/>
    <w:rsid w:val="00BB1BAC"/>
    <w:rsid w:val="00BB3DA8"/>
    <w:rsid w:val="00BB5091"/>
    <w:rsid w:val="00BB5824"/>
    <w:rsid w:val="00BC056A"/>
    <w:rsid w:val="00BC1821"/>
    <w:rsid w:val="00BC3EDC"/>
    <w:rsid w:val="00BC4B68"/>
    <w:rsid w:val="00BC65DC"/>
    <w:rsid w:val="00BC6ED0"/>
    <w:rsid w:val="00BC75E4"/>
    <w:rsid w:val="00BD149E"/>
    <w:rsid w:val="00BD2711"/>
    <w:rsid w:val="00BD403A"/>
    <w:rsid w:val="00BD4A41"/>
    <w:rsid w:val="00BD4A57"/>
    <w:rsid w:val="00BD53D8"/>
    <w:rsid w:val="00BE39DF"/>
    <w:rsid w:val="00BE6DEC"/>
    <w:rsid w:val="00BE7F33"/>
    <w:rsid w:val="00BF3D09"/>
    <w:rsid w:val="00BF646D"/>
    <w:rsid w:val="00BF7076"/>
    <w:rsid w:val="00BF7115"/>
    <w:rsid w:val="00BF7842"/>
    <w:rsid w:val="00C00B42"/>
    <w:rsid w:val="00C01715"/>
    <w:rsid w:val="00C01A35"/>
    <w:rsid w:val="00C036D9"/>
    <w:rsid w:val="00C050BB"/>
    <w:rsid w:val="00C05660"/>
    <w:rsid w:val="00C07D44"/>
    <w:rsid w:val="00C108BD"/>
    <w:rsid w:val="00C11B76"/>
    <w:rsid w:val="00C14EA1"/>
    <w:rsid w:val="00C163C3"/>
    <w:rsid w:val="00C1646A"/>
    <w:rsid w:val="00C1754F"/>
    <w:rsid w:val="00C17FB2"/>
    <w:rsid w:val="00C20F26"/>
    <w:rsid w:val="00C21D3D"/>
    <w:rsid w:val="00C23AF3"/>
    <w:rsid w:val="00C249F4"/>
    <w:rsid w:val="00C27336"/>
    <w:rsid w:val="00C313F8"/>
    <w:rsid w:val="00C319EB"/>
    <w:rsid w:val="00C33569"/>
    <w:rsid w:val="00C37587"/>
    <w:rsid w:val="00C37A71"/>
    <w:rsid w:val="00C409EC"/>
    <w:rsid w:val="00C41368"/>
    <w:rsid w:val="00C43180"/>
    <w:rsid w:val="00C437EE"/>
    <w:rsid w:val="00C4399F"/>
    <w:rsid w:val="00C4765D"/>
    <w:rsid w:val="00C51973"/>
    <w:rsid w:val="00C51AA2"/>
    <w:rsid w:val="00C53D67"/>
    <w:rsid w:val="00C54960"/>
    <w:rsid w:val="00C54D39"/>
    <w:rsid w:val="00C61469"/>
    <w:rsid w:val="00C61B42"/>
    <w:rsid w:val="00C61F26"/>
    <w:rsid w:val="00C64029"/>
    <w:rsid w:val="00C65BC2"/>
    <w:rsid w:val="00C67F65"/>
    <w:rsid w:val="00C7270B"/>
    <w:rsid w:val="00C76264"/>
    <w:rsid w:val="00C763C3"/>
    <w:rsid w:val="00C76DB9"/>
    <w:rsid w:val="00C77553"/>
    <w:rsid w:val="00C77FE7"/>
    <w:rsid w:val="00C81365"/>
    <w:rsid w:val="00C82503"/>
    <w:rsid w:val="00C8259E"/>
    <w:rsid w:val="00C85710"/>
    <w:rsid w:val="00C86E1B"/>
    <w:rsid w:val="00C872D0"/>
    <w:rsid w:val="00C90A45"/>
    <w:rsid w:val="00C91DA8"/>
    <w:rsid w:val="00C92228"/>
    <w:rsid w:val="00C93CE5"/>
    <w:rsid w:val="00C9467F"/>
    <w:rsid w:val="00C946B4"/>
    <w:rsid w:val="00C9597E"/>
    <w:rsid w:val="00CA320B"/>
    <w:rsid w:val="00CA4A5F"/>
    <w:rsid w:val="00CA5F53"/>
    <w:rsid w:val="00CB5E22"/>
    <w:rsid w:val="00CC018D"/>
    <w:rsid w:val="00CC16D4"/>
    <w:rsid w:val="00CC241D"/>
    <w:rsid w:val="00CC24A2"/>
    <w:rsid w:val="00CC3691"/>
    <w:rsid w:val="00CC3B8F"/>
    <w:rsid w:val="00CC3F9A"/>
    <w:rsid w:val="00CC44AB"/>
    <w:rsid w:val="00CC4798"/>
    <w:rsid w:val="00CC68F7"/>
    <w:rsid w:val="00CC79F6"/>
    <w:rsid w:val="00CC7C7A"/>
    <w:rsid w:val="00CD0CD8"/>
    <w:rsid w:val="00CD1643"/>
    <w:rsid w:val="00CD46F4"/>
    <w:rsid w:val="00CD7FD3"/>
    <w:rsid w:val="00CE5085"/>
    <w:rsid w:val="00CE6737"/>
    <w:rsid w:val="00CE7BC7"/>
    <w:rsid w:val="00CF0D3D"/>
    <w:rsid w:val="00CF15FF"/>
    <w:rsid w:val="00CF21FC"/>
    <w:rsid w:val="00CF2201"/>
    <w:rsid w:val="00CF2C54"/>
    <w:rsid w:val="00CF2E0F"/>
    <w:rsid w:val="00CF3364"/>
    <w:rsid w:val="00CF476C"/>
    <w:rsid w:val="00CF6A66"/>
    <w:rsid w:val="00CF72D7"/>
    <w:rsid w:val="00D0071B"/>
    <w:rsid w:val="00D02813"/>
    <w:rsid w:val="00D0510C"/>
    <w:rsid w:val="00D06200"/>
    <w:rsid w:val="00D11776"/>
    <w:rsid w:val="00D11CC9"/>
    <w:rsid w:val="00D130C0"/>
    <w:rsid w:val="00D1347D"/>
    <w:rsid w:val="00D1367F"/>
    <w:rsid w:val="00D13D38"/>
    <w:rsid w:val="00D14900"/>
    <w:rsid w:val="00D15BEB"/>
    <w:rsid w:val="00D1681D"/>
    <w:rsid w:val="00D17E36"/>
    <w:rsid w:val="00D20337"/>
    <w:rsid w:val="00D2051A"/>
    <w:rsid w:val="00D22E34"/>
    <w:rsid w:val="00D22E80"/>
    <w:rsid w:val="00D24128"/>
    <w:rsid w:val="00D25E5C"/>
    <w:rsid w:val="00D26944"/>
    <w:rsid w:val="00D27BDB"/>
    <w:rsid w:val="00D30F7C"/>
    <w:rsid w:val="00D3143E"/>
    <w:rsid w:val="00D31513"/>
    <w:rsid w:val="00D31575"/>
    <w:rsid w:val="00D333C2"/>
    <w:rsid w:val="00D35FF5"/>
    <w:rsid w:val="00D360E4"/>
    <w:rsid w:val="00D407D3"/>
    <w:rsid w:val="00D412D1"/>
    <w:rsid w:val="00D4190E"/>
    <w:rsid w:val="00D43895"/>
    <w:rsid w:val="00D465E2"/>
    <w:rsid w:val="00D46B6E"/>
    <w:rsid w:val="00D46FCA"/>
    <w:rsid w:val="00D470DC"/>
    <w:rsid w:val="00D523B8"/>
    <w:rsid w:val="00D53C50"/>
    <w:rsid w:val="00D54A54"/>
    <w:rsid w:val="00D551B3"/>
    <w:rsid w:val="00D55C46"/>
    <w:rsid w:val="00D5797E"/>
    <w:rsid w:val="00D625B0"/>
    <w:rsid w:val="00D64DEB"/>
    <w:rsid w:val="00D66101"/>
    <w:rsid w:val="00D66B29"/>
    <w:rsid w:val="00D67063"/>
    <w:rsid w:val="00D72F4A"/>
    <w:rsid w:val="00D72F6F"/>
    <w:rsid w:val="00D748F1"/>
    <w:rsid w:val="00D7737E"/>
    <w:rsid w:val="00D77B14"/>
    <w:rsid w:val="00D8522E"/>
    <w:rsid w:val="00D87C35"/>
    <w:rsid w:val="00D87D05"/>
    <w:rsid w:val="00D91666"/>
    <w:rsid w:val="00D924A4"/>
    <w:rsid w:val="00D92822"/>
    <w:rsid w:val="00D94089"/>
    <w:rsid w:val="00D96724"/>
    <w:rsid w:val="00D976D1"/>
    <w:rsid w:val="00D979E4"/>
    <w:rsid w:val="00DA01C6"/>
    <w:rsid w:val="00DA06F8"/>
    <w:rsid w:val="00DA1EBF"/>
    <w:rsid w:val="00DA3E5B"/>
    <w:rsid w:val="00DA4311"/>
    <w:rsid w:val="00DA4319"/>
    <w:rsid w:val="00DA5D96"/>
    <w:rsid w:val="00DA612E"/>
    <w:rsid w:val="00DB56B0"/>
    <w:rsid w:val="00DB6DDA"/>
    <w:rsid w:val="00DB7D2D"/>
    <w:rsid w:val="00DC0F57"/>
    <w:rsid w:val="00DC108F"/>
    <w:rsid w:val="00DC1A79"/>
    <w:rsid w:val="00DC2A35"/>
    <w:rsid w:val="00DD236A"/>
    <w:rsid w:val="00DD41B4"/>
    <w:rsid w:val="00DE048B"/>
    <w:rsid w:val="00DE163F"/>
    <w:rsid w:val="00DE1DD8"/>
    <w:rsid w:val="00DE256F"/>
    <w:rsid w:val="00DE3B0D"/>
    <w:rsid w:val="00DE54AB"/>
    <w:rsid w:val="00DE617A"/>
    <w:rsid w:val="00DF0264"/>
    <w:rsid w:val="00DF381F"/>
    <w:rsid w:val="00DF412F"/>
    <w:rsid w:val="00DF4B7D"/>
    <w:rsid w:val="00DF5D82"/>
    <w:rsid w:val="00DF7977"/>
    <w:rsid w:val="00E0114A"/>
    <w:rsid w:val="00E02CD6"/>
    <w:rsid w:val="00E0582D"/>
    <w:rsid w:val="00E05AFD"/>
    <w:rsid w:val="00E06FCF"/>
    <w:rsid w:val="00E0715B"/>
    <w:rsid w:val="00E07172"/>
    <w:rsid w:val="00E07446"/>
    <w:rsid w:val="00E12597"/>
    <w:rsid w:val="00E137CF"/>
    <w:rsid w:val="00E14E47"/>
    <w:rsid w:val="00E158F2"/>
    <w:rsid w:val="00E16E5F"/>
    <w:rsid w:val="00E24DC2"/>
    <w:rsid w:val="00E2569C"/>
    <w:rsid w:val="00E3363D"/>
    <w:rsid w:val="00E363C5"/>
    <w:rsid w:val="00E37E81"/>
    <w:rsid w:val="00E41AB6"/>
    <w:rsid w:val="00E426B6"/>
    <w:rsid w:val="00E43263"/>
    <w:rsid w:val="00E432D9"/>
    <w:rsid w:val="00E434D8"/>
    <w:rsid w:val="00E43ECA"/>
    <w:rsid w:val="00E4521A"/>
    <w:rsid w:val="00E45D03"/>
    <w:rsid w:val="00E525DF"/>
    <w:rsid w:val="00E5360F"/>
    <w:rsid w:val="00E559DA"/>
    <w:rsid w:val="00E560D5"/>
    <w:rsid w:val="00E56C17"/>
    <w:rsid w:val="00E625C6"/>
    <w:rsid w:val="00E628C6"/>
    <w:rsid w:val="00E64E82"/>
    <w:rsid w:val="00E64FBB"/>
    <w:rsid w:val="00E661C8"/>
    <w:rsid w:val="00E67D55"/>
    <w:rsid w:val="00E7092E"/>
    <w:rsid w:val="00E709D0"/>
    <w:rsid w:val="00E70E3A"/>
    <w:rsid w:val="00E710D7"/>
    <w:rsid w:val="00E7405E"/>
    <w:rsid w:val="00E751E4"/>
    <w:rsid w:val="00E76048"/>
    <w:rsid w:val="00E76FD9"/>
    <w:rsid w:val="00E8031F"/>
    <w:rsid w:val="00E80C56"/>
    <w:rsid w:val="00E8112C"/>
    <w:rsid w:val="00E81449"/>
    <w:rsid w:val="00E82A28"/>
    <w:rsid w:val="00E85688"/>
    <w:rsid w:val="00E9019D"/>
    <w:rsid w:val="00E91A55"/>
    <w:rsid w:val="00E929C2"/>
    <w:rsid w:val="00E93D4E"/>
    <w:rsid w:val="00E94DF6"/>
    <w:rsid w:val="00E95320"/>
    <w:rsid w:val="00E971AD"/>
    <w:rsid w:val="00E97473"/>
    <w:rsid w:val="00E9747E"/>
    <w:rsid w:val="00EA2B26"/>
    <w:rsid w:val="00EA61D4"/>
    <w:rsid w:val="00EB55B3"/>
    <w:rsid w:val="00EB7E55"/>
    <w:rsid w:val="00EC0262"/>
    <w:rsid w:val="00EC04F4"/>
    <w:rsid w:val="00EC1EAE"/>
    <w:rsid w:val="00EC2B9D"/>
    <w:rsid w:val="00EC31F4"/>
    <w:rsid w:val="00EC4C7B"/>
    <w:rsid w:val="00EC4FFB"/>
    <w:rsid w:val="00EC51BE"/>
    <w:rsid w:val="00EC5DC1"/>
    <w:rsid w:val="00EC604A"/>
    <w:rsid w:val="00EC71B1"/>
    <w:rsid w:val="00ED0557"/>
    <w:rsid w:val="00ED0EA1"/>
    <w:rsid w:val="00ED2DC9"/>
    <w:rsid w:val="00ED4A0B"/>
    <w:rsid w:val="00ED6B07"/>
    <w:rsid w:val="00ED6FA9"/>
    <w:rsid w:val="00EE25E2"/>
    <w:rsid w:val="00EE2B6B"/>
    <w:rsid w:val="00EE6564"/>
    <w:rsid w:val="00EE7B23"/>
    <w:rsid w:val="00EF0AA4"/>
    <w:rsid w:val="00EF1C06"/>
    <w:rsid w:val="00EF1F57"/>
    <w:rsid w:val="00EF210E"/>
    <w:rsid w:val="00EF47E1"/>
    <w:rsid w:val="00EF56DF"/>
    <w:rsid w:val="00F005D7"/>
    <w:rsid w:val="00F02FB7"/>
    <w:rsid w:val="00F04CBC"/>
    <w:rsid w:val="00F0589C"/>
    <w:rsid w:val="00F10E46"/>
    <w:rsid w:val="00F12E36"/>
    <w:rsid w:val="00F139AF"/>
    <w:rsid w:val="00F17F9F"/>
    <w:rsid w:val="00F2005D"/>
    <w:rsid w:val="00F2018E"/>
    <w:rsid w:val="00F214AA"/>
    <w:rsid w:val="00F2290C"/>
    <w:rsid w:val="00F23928"/>
    <w:rsid w:val="00F249A4"/>
    <w:rsid w:val="00F26CF8"/>
    <w:rsid w:val="00F3216E"/>
    <w:rsid w:val="00F32F11"/>
    <w:rsid w:val="00F33B94"/>
    <w:rsid w:val="00F42C0F"/>
    <w:rsid w:val="00F43A6B"/>
    <w:rsid w:val="00F46970"/>
    <w:rsid w:val="00F46C69"/>
    <w:rsid w:val="00F501EC"/>
    <w:rsid w:val="00F51CB0"/>
    <w:rsid w:val="00F52215"/>
    <w:rsid w:val="00F52FDE"/>
    <w:rsid w:val="00F5508D"/>
    <w:rsid w:val="00F56562"/>
    <w:rsid w:val="00F577B7"/>
    <w:rsid w:val="00F5795F"/>
    <w:rsid w:val="00F6142D"/>
    <w:rsid w:val="00F62077"/>
    <w:rsid w:val="00F62A25"/>
    <w:rsid w:val="00F634CC"/>
    <w:rsid w:val="00F63794"/>
    <w:rsid w:val="00F63E94"/>
    <w:rsid w:val="00F700A9"/>
    <w:rsid w:val="00F712B5"/>
    <w:rsid w:val="00F7559E"/>
    <w:rsid w:val="00F830BA"/>
    <w:rsid w:val="00F84AD8"/>
    <w:rsid w:val="00F86360"/>
    <w:rsid w:val="00F873E6"/>
    <w:rsid w:val="00F91817"/>
    <w:rsid w:val="00FA02BD"/>
    <w:rsid w:val="00FA28B5"/>
    <w:rsid w:val="00FA2AC2"/>
    <w:rsid w:val="00FA62A8"/>
    <w:rsid w:val="00FA6749"/>
    <w:rsid w:val="00FA6820"/>
    <w:rsid w:val="00FA77B8"/>
    <w:rsid w:val="00FB18E7"/>
    <w:rsid w:val="00FB271C"/>
    <w:rsid w:val="00FB2724"/>
    <w:rsid w:val="00FB3048"/>
    <w:rsid w:val="00FB3351"/>
    <w:rsid w:val="00FB52F9"/>
    <w:rsid w:val="00FB67AE"/>
    <w:rsid w:val="00FB6861"/>
    <w:rsid w:val="00FB737D"/>
    <w:rsid w:val="00FB757F"/>
    <w:rsid w:val="00FB7AAA"/>
    <w:rsid w:val="00FB7DC6"/>
    <w:rsid w:val="00FC054E"/>
    <w:rsid w:val="00FC0846"/>
    <w:rsid w:val="00FC1A5A"/>
    <w:rsid w:val="00FC2B1E"/>
    <w:rsid w:val="00FC56DA"/>
    <w:rsid w:val="00FC599D"/>
    <w:rsid w:val="00FC66C0"/>
    <w:rsid w:val="00FC6ED5"/>
    <w:rsid w:val="00FC71EC"/>
    <w:rsid w:val="00FC73D0"/>
    <w:rsid w:val="00FC761B"/>
    <w:rsid w:val="00FD0162"/>
    <w:rsid w:val="00FD01B4"/>
    <w:rsid w:val="00FD18E5"/>
    <w:rsid w:val="00FD508E"/>
    <w:rsid w:val="00FD5297"/>
    <w:rsid w:val="00FD6B94"/>
    <w:rsid w:val="00FD7264"/>
    <w:rsid w:val="00FD7971"/>
    <w:rsid w:val="00FE01F7"/>
    <w:rsid w:val="00FE043D"/>
    <w:rsid w:val="00FE0973"/>
    <w:rsid w:val="00FE5ADF"/>
    <w:rsid w:val="00FE6DFC"/>
    <w:rsid w:val="00FE75A9"/>
    <w:rsid w:val="00FE7CAE"/>
    <w:rsid w:val="00FF5747"/>
    <w:rsid w:val="00FF6572"/>
    <w:rsid w:val="00FF6B25"/>
    <w:rsid w:val="00FF6FEE"/>
    <w:rsid w:val="00FF704E"/>
    <w:rsid w:val="00FF74A9"/>
    <w:rsid w:val="00FF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65"/>
    <w:rPr>
      <w:rFonts w:ascii="Tahoma" w:hAnsi="Tahoma" w:cs="Tahoma"/>
      <w:sz w:val="16"/>
      <w:szCs w:val="16"/>
    </w:rPr>
  </w:style>
  <w:style w:type="table" w:styleId="TableGrid">
    <w:name w:val="Table Grid"/>
    <w:basedOn w:val="TableNormal"/>
    <w:uiPriority w:val="59"/>
    <w:rsid w:val="002A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A22"/>
    <w:pPr>
      <w:ind w:left="720"/>
      <w:contextualSpacing/>
    </w:pPr>
  </w:style>
  <w:style w:type="paragraph" w:customStyle="1" w:styleId="Keytermdef">
    <w:name w:val="Key term def"/>
    <w:link w:val="KeytermdefChar"/>
    <w:rsid w:val="00C763C3"/>
    <w:pPr>
      <w:spacing w:after="0" w:line="240" w:lineRule="auto"/>
      <w:ind w:left="360" w:hanging="360"/>
      <w:jc w:val="both"/>
    </w:pPr>
    <w:rPr>
      <w:rFonts w:eastAsia="Times New Roman"/>
      <w:noProof/>
      <w:sz w:val="21"/>
      <w:szCs w:val="24"/>
    </w:rPr>
  </w:style>
  <w:style w:type="character" w:customStyle="1" w:styleId="KeytermdefChar">
    <w:name w:val="Key term def Char"/>
    <w:basedOn w:val="DefaultParagraphFont"/>
    <w:link w:val="Keytermdef"/>
    <w:rsid w:val="00C763C3"/>
    <w:rPr>
      <w:rFonts w:eastAsia="Times New Roman"/>
      <w:noProof/>
      <w:sz w:val="21"/>
      <w:szCs w:val="24"/>
    </w:rPr>
  </w:style>
  <w:style w:type="paragraph" w:styleId="Header">
    <w:name w:val="header"/>
    <w:basedOn w:val="Normal"/>
    <w:link w:val="HeaderChar"/>
    <w:uiPriority w:val="99"/>
    <w:unhideWhenUsed/>
    <w:rsid w:val="00224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AD7"/>
  </w:style>
  <w:style w:type="paragraph" w:styleId="Footer">
    <w:name w:val="footer"/>
    <w:basedOn w:val="Normal"/>
    <w:link w:val="FooterChar"/>
    <w:uiPriority w:val="99"/>
    <w:semiHidden/>
    <w:unhideWhenUsed/>
    <w:rsid w:val="00224A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4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65"/>
    <w:rPr>
      <w:rFonts w:ascii="Tahoma" w:hAnsi="Tahoma" w:cs="Tahoma"/>
      <w:sz w:val="16"/>
      <w:szCs w:val="16"/>
    </w:rPr>
  </w:style>
  <w:style w:type="table" w:styleId="TableGrid">
    <w:name w:val="Table Grid"/>
    <w:basedOn w:val="TableNormal"/>
    <w:uiPriority w:val="59"/>
    <w:rsid w:val="002A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A22"/>
    <w:pPr>
      <w:ind w:left="720"/>
      <w:contextualSpacing/>
    </w:pPr>
  </w:style>
  <w:style w:type="paragraph" w:customStyle="1" w:styleId="Keytermdef">
    <w:name w:val="Key term def"/>
    <w:link w:val="KeytermdefChar"/>
    <w:rsid w:val="00C763C3"/>
    <w:pPr>
      <w:spacing w:after="0" w:line="240" w:lineRule="auto"/>
      <w:ind w:left="360" w:hanging="360"/>
      <w:jc w:val="both"/>
    </w:pPr>
    <w:rPr>
      <w:rFonts w:eastAsia="Times New Roman"/>
      <w:noProof/>
      <w:sz w:val="21"/>
      <w:szCs w:val="24"/>
    </w:rPr>
  </w:style>
  <w:style w:type="character" w:customStyle="1" w:styleId="KeytermdefChar">
    <w:name w:val="Key term def Char"/>
    <w:basedOn w:val="DefaultParagraphFont"/>
    <w:link w:val="Keytermdef"/>
    <w:rsid w:val="00C763C3"/>
    <w:rPr>
      <w:rFonts w:eastAsia="Times New Roman"/>
      <w:noProof/>
      <w:sz w:val="21"/>
      <w:szCs w:val="24"/>
    </w:rPr>
  </w:style>
  <w:style w:type="paragraph" w:styleId="Header">
    <w:name w:val="header"/>
    <w:basedOn w:val="Normal"/>
    <w:link w:val="HeaderChar"/>
    <w:uiPriority w:val="99"/>
    <w:unhideWhenUsed/>
    <w:rsid w:val="00224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AD7"/>
  </w:style>
  <w:style w:type="paragraph" w:styleId="Footer">
    <w:name w:val="footer"/>
    <w:basedOn w:val="Normal"/>
    <w:link w:val="FooterChar"/>
    <w:uiPriority w:val="99"/>
    <w:semiHidden/>
    <w:unhideWhenUsed/>
    <w:rsid w:val="00224A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4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McKinney ISD</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McKinney ISD</dc:creator>
  <cp:lastModifiedBy>Home</cp:lastModifiedBy>
  <cp:revision>2</cp:revision>
  <cp:lastPrinted>2014-09-29T00:28:00Z</cp:lastPrinted>
  <dcterms:created xsi:type="dcterms:W3CDTF">2014-09-29T01:14:00Z</dcterms:created>
  <dcterms:modified xsi:type="dcterms:W3CDTF">2014-09-29T01:14:00Z</dcterms:modified>
</cp:coreProperties>
</file>